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3" w:type="dxa"/>
        <w:jc w:val="center"/>
        <w:tblLayout w:type="fixed"/>
        <w:tblLook w:val="0000" w:firstRow="0" w:lastRow="0" w:firstColumn="0" w:lastColumn="0" w:noHBand="0" w:noVBand="0"/>
      </w:tblPr>
      <w:tblGrid>
        <w:gridCol w:w="4580"/>
        <w:gridCol w:w="6223"/>
      </w:tblGrid>
      <w:tr w:rsidR="005F7DDD" w:rsidRPr="009342FE" w:rsidTr="00665CCC">
        <w:trPr>
          <w:trHeight w:val="80"/>
          <w:jc w:val="center"/>
        </w:trPr>
        <w:tc>
          <w:tcPr>
            <w:tcW w:w="4580" w:type="dxa"/>
          </w:tcPr>
          <w:p w:rsidR="005F7DDD" w:rsidRPr="00BA642A" w:rsidRDefault="00CC723B" w:rsidP="00B71CDF">
            <w:pPr>
              <w:keepNext/>
              <w:jc w:val="center"/>
              <w:outlineLvl w:val="0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PHÒNG GD&amp;ĐT</w:t>
            </w:r>
            <w:r w:rsidR="00BA642A" w:rsidRPr="00BA642A">
              <w:rPr>
                <w:sz w:val="26"/>
                <w:szCs w:val="20"/>
              </w:rPr>
              <w:t xml:space="preserve"> QUẢNG YÊN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 w:val="26"/>
                <w:szCs w:val="20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A642A">
                  <w:rPr>
                    <w:b/>
                    <w:bCs w:val="0"/>
                    <w:sz w:val="26"/>
                    <w:szCs w:val="20"/>
                  </w:rPr>
                  <w:t>NAM</w:t>
                </w:r>
              </w:smartTag>
            </w:smartTag>
          </w:p>
        </w:tc>
      </w:tr>
      <w:tr w:rsidR="005F7DDD" w:rsidRPr="009342FE" w:rsidTr="00665CCC">
        <w:trPr>
          <w:jc w:val="center"/>
        </w:trPr>
        <w:tc>
          <w:tcPr>
            <w:tcW w:w="4580" w:type="dxa"/>
          </w:tcPr>
          <w:p w:rsidR="005F7DDD" w:rsidRPr="00BA642A" w:rsidRDefault="00CC723B" w:rsidP="00B71CDF">
            <w:pPr>
              <w:jc w:val="center"/>
              <w:rPr>
                <w:b/>
                <w:bCs w:val="0"/>
                <w:sz w:val="26"/>
                <w:szCs w:val="20"/>
              </w:rPr>
            </w:pPr>
            <w:r>
              <w:rPr>
                <w:b/>
                <w:bCs w:val="0"/>
                <w:sz w:val="26"/>
                <w:szCs w:val="20"/>
              </w:rPr>
              <w:t xml:space="preserve">TRƯỜNG TH SÔNG KHOAI 1 </w:t>
            </w:r>
          </w:p>
        </w:tc>
        <w:tc>
          <w:tcPr>
            <w:tcW w:w="6223" w:type="dxa"/>
          </w:tcPr>
          <w:p w:rsidR="005F7DDD" w:rsidRPr="005D1110" w:rsidRDefault="005F7DDD" w:rsidP="00B71CDF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BA642A">
              <w:rPr>
                <w:b/>
                <w:bCs w:val="0"/>
                <w:szCs w:val="20"/>
              </w:rPr>
              <w:t>Độc lập - Tự do - Hạnh phúc</w:t>
            </w:r>
          </w:p>
        </w:tc>
      </w:tr>
      <w:tr w:rsidR="005F7DDD" w:rsidRPr="009342FE" w:rsidTr="00665CCC">
        <w:trPr>
          <w:trHeight w:val="294"/>
          <w:jc w:val="center"/>
        </w:trPr>
        <w:tc>
          <w:tcPr>
            <w:tcW w:w="4580" w:type="dxa"/>
          </w:tcPr>
          <w:p w:rsidR="00BA642A" w:rsidRDefault="00BA642A" w:rsidP="00B71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5F7DDD" w:rsidRPr="005B189A" w:rsidRDefault="005F7DDD" w:rsidP="00E02536">
            <w:pPr>
              <w:jc w:val="center"/>
              <w:rPr>
                <w:sz w:val="24"/>
                <w:szCs w:val="24"/>
              </w:rPr>
            </w:pPr>
            <w:r w:rsidRPr="005B189A">
              <w:rPr>
                <w:sz w:val="24"/>
                <w:szCs w:val="24"/>
              </w:rPr>
              <w:t>Số:</w:t>
            </w:r>
            <w:r w:rsidR="00A40BD8" w:rsidRPr="005B189A">
              <w:rPr>
                <w:sz w:val="24"/>
                <w:szCs w:val="24"/>
              </w:rPr>
              <w:t xml:space="preserve"> </w:t>
            </w:r>
            <w:r w:rsidR="00E02536">
              <w:rPr>
                <w:sz w:val="24"/>
                <w:szCs w:val="24"/>
              </w:rPr>
              <w:t>…..</w:t>
            </w:r>
            <w:r w:rsidR="002556F1" w:rsidRPr="005B189A">
              <w:rPr>
                <w:sz w:val="24"/>
                <w:szCs w:val="24"/>
              </w:rPr>
              <w:t>/</w:t>
            </w:r>
            <w:r w:rsidR="00BA642A" w:rsidRPr="005B189A">
              <w:rPr>
                <w:sz w:val="24"/>
                <w:szCs w:val="24"/>
              </w:rPr>
              <w:t>TB-</w:t>
            </w:r>
            <w:r w:rsidR="00E02536">
              <w:rPr>
                <w:sz w:val="24"/>
                <w:szCs w:val="24"/>
              </w:rPr>
              <w:t>THSK1</w:t>
            </w:r>
          </w:p>
        </w:tc>
        <w:tc>
          <w:tcPr>
            <w:tcW w:w="6223" w:type="dxa"/>
          </w:tcPr>
          <w:p w:rsidR="00BA642A" w:rsidRDefault="00BA642A" w:rsidP="00B71CDF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</w:t>
            </w:r>
            <w:r w:rsidR="00B71CDF">
              <w:rPr>
                <w:iCs/>
                <w:sz w:val="24"/>
                <w:szCs w:val="24"/>
                <w:vertAlign w:val="superscript"/>
              </w:rPr>
              <w:t>––</w:t>
            </w:r>
          </w:p>
          <w:p w:rsidR="005F7DDD" w:rsidRPr="00BA642A" w:rsidRDefault="002A2F19" w:rsidP="00CC723B">
            <w:pPr>
              <w:keepNext/>
              <w:jc w:val="center"/>
              <w:outlineLvl w:val="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6"/>
                <w:szCs w:val="26"/>
              </w:rPr>
              <w:t xml:space="preserve">        </w:t>
            </w:r>
            <w:r w:rsidR="00CC723B">
              <w:rPr>
                <w:i/>
                <w:iCs/>
                <w:sz w:val="26"/>
                <w:szCs w:val="26"/>
              </w:rPr>
              <w:t>Sông Khoai 1</w:t>
            </w:r>
            <w:r w:rsidR="00BA642A">
              <w:rPr>
                <w:i/>
                <w:iCs/>
                <w:sz w:val="26"/>
                <w:szCs w:val="26"/>
              </w:rPr>
              <w:t xml:space="preserve">, </w:t>
            </w:r>
            <w:r w:rsidR="005F7DDD" w:rsidRPr="00BA642A">
              <w:rPr>
                <w:i/>
                <w:iCs/>
                <w:sz w:val="26"/>
                <w:szCs w:val="26"/>
              </w:rPr>
              <w:t>ngày</w:t>
            </w:r>
            <w:r w:rsidR="00083DE2">
              <w:rPr>
                <w:i/>
                <w:iCs/>
                <w:sz w:val="26"/>
                <w:szCs w:val="26"/>
              </w:rPr>
              <w:t xml:space="preserve"> </w:t>
            </w:r>
            <w:r w:rsidR="00CC723B">
              <w:rPr>
                <w:i/>
                <w:iCs/>
                <w:sz w:val="26"/>
                <w:szCs w:val="26"/>
              </w:rPr>
              <w:t>2</w:t>
            </w:r>
            <w:r w:rsidR="00E3184E" w:rsidRPr="00BA642A">
              <w:rPr>
                <w:i/>
                <w:iCs/>
                <w:sz w:val="26"/>
                <w:szCs w:val="26"/>
              </w:rPr>
              <w:t xml:space="preserve"> </w:t>
            </w:r>
            <w:r w:rsidR="00BA642A">
              <w:rPr>
                <w:i/>
                <w:iCs/>
                <w:sz w:val="26"/>
                <w:szCs w:val="26"/>
              </w:rPr>
              <w:t xml:space="preserve">tháng </w:t>
            </w:r>
            <w:r w:rsidR="00CC723B">
              <w:rPr>
                <w:i/>
                <w:iCs/>
                <w:sz w:val="26"/>
                <w:szCs w:val="26"/>
              </w:rPr>
              <w:t>8</w:t>
            </w:r>
            <w:r w:rsidR="005F7DDD" w:rsidRPr="00BA642A">
              <w:rPr>
                <w:i/>
                <w:iCs/>
                <w:sz w:val="26"/>
                <w:szCs w:val="26"/>
              </w:rPr>
              <w:t xml:space="preserve"> năm 201</w:t>
            </w:r>
            <w:r w:rsidR="00B83D24">
              <w:rPr>
                <w:i/>
                <w:iCs/>
                <w:sz w:val="26"/>
                <w:szCs w:val="26"/>
              </w:rPr>
              <w:t>9</w:t>
            </w:r>
          </w:p>
        </w:tc>
      </w:tr>
    </w:tbl>
    <w:p w:rsidR="008008E7" w:rsidRPr="00B30F1A" w:rsidRDefault="0057244D" w:rsidP="00B30F1A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         </w:t>
      </w:r>
    </w:p>
    <w:p w:rsidR="003D6378" w:rsidRPr="00E3495A" w:rsidRDefault="003D6378" w:rsidP="00BE17BC">
      <w:pPr>
        <w:pStyle w:val="Heading7"/>
        <w:spacing w:after="60"/>
        <w:rPr>
          <w:rFonts w:ascii="Times New Roman" w:hAnsi="Times New Roman"/>
          <w:b/>
          <w:sz w:val="26"/>
          <w:szCs w:val="26"/>
        </w:rPr>
      </w:pPr>
      <w:r w:rsidRPr="00E3495A">
        <w:rPr>
          <w:rFonts w:ascii="Times New Roman" w:hAnsi="Times New Roman"/>
          <w:b/>
          <w:sz w:val="26"/>
          <w:szCs w:val="26"/>
        </w:rPr>
        <w:t>THÔNG BÁO</w:t>
      </w:r>
    </w:p>
    <w:p w:rsidR="003D6378" w:rsidRDefault="003D6378" w:rsidP="003D6378">
      <w:pPr>
        <w:pStyle w:val="Heading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Pr="008F7B4B">
        <w:rPr>
          <w:rFonts w:ascii="Times New Roman" w:hAnsi="Times New Roman"/>
          <w:b/>
        </w:rPr>
        <w:t>ịch</w:t>
      </w:r>
      <w:r w:rsidRPr="0067623C">
        <w:rPr>
          <w:rFonts w:ascii="Times New Roman" w:hAnsi="Times New Roman"/>
          <w:b/>
        </w:rPr>
        <w:t xml:space="preserve"> công tác tháng </w:t>
      </w:r>
      <w:r w:rsidR="00BA757D">
        <w:rPr>
          <w:rFonts w:ascii="Times New Roman" w:hAnsi="Times New Roman"/>
          <w:b/>
        </w:rPr>
        <w:t>8</w:t>
      </w:r>
      <w:r w:rsidR="005669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năm </w:t>
      </w:r>
      <w:r w:rsidRPr="0067623C">
        <w:rPr>
          <w:rFonts w:ascii="Times New Roman" w:hAnsi="Times New Roman"/>
          <w:b/>
        </w:rPr>
        <w:t>201</w:t>
      </w:r>
      <w:r w:rsidR="00B83D24">
        <w:rPr>
          <w:rFonts w:ascii="Times New Roman" w:hAnsi="Times New Roman"/>
          <w:b/>
        </w:rPr>
        <w:t>9</w:t>
      </w:r>
    </w:p>
    <w:p w:rsidR="00D52736" w:rsidRPr="00B30F1A" w:rsidRDefault="003D6378" w:rsidP="00B30F1A">
      <w:pPr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        ––––––––––</w:t>
      </w:r>
    </w:p>
    <w:p w:rsidR="00785567" w:rsidRPr="00EE5F87" w:rsidRDefault="006B16C0" w:rsidP="00BA757D">
      <w:pPr>
        <w:spacing w:after="60"/>
        <w:ind w:firstLine="567"/>
        <w:rPr>
          <w:b/>
          <w:bCs w:val="0"/>
        </w:rPr>
      </w:pPr>
      <w:r w:rsidRPr="00EE5F87">
        <w:rPr>
          <w:b/>
          <w:bCs w:val="0"/>
        </w:rPr>
        <w:t xml:space="preserve">1. </w:t>
      </w:r>
      <w:r w:rsidR="00787AB7" w:rsidRPr="00EE5F87">
        <w:rPr>
          <w:b/>
          <w:bCs w:val="0"/>
        </w:rPr>
        <w:t>T</w:t>
      </w:r>
      <w:r w:rsidR="00F05E2D" w:rsidRPr="00EE5F87">
        <w:rPr>
          <w:b/>
          <w:bCs w:val="0"/>
        </w:rPr>
        <w:t>rọng tâm</w:t>
      </w:r>
      <w:r w:rsidR="00575A42" w:rsidRPr="00EE5F87">
        <w:rPr>
          <w:b/>
          <w:bCs w:val="0"/>
        </w:rPr>
        <w:t xml:space="preserve"> công tác</w:t>
      </w:r>
      <w:r w:rsidR="00B30F1A">
        <w:rPr>
          <w:b/>
          <w:bCs w:val="0"/>
        </w:rPr>
        <w:t>:</w:t>
      </w:r>
    </w:p>
    <w:p w:rsidR="00BA757D" w:rsidRPr="00EE5F87" w:rsidRDefault="00BA757D" w:rsidP="00BA757D">
      <w:pPr>
        <w:spacing w:after="60"/>
        <w:ind w:firstLine="567"/>
        <w:rPr>
          <w:b/>
          <w:bCs w:val="0"/>
        </w:rPr>
      </w:pPr>
      <w:r w:rsidRPr="00EE5F87">
        <w:rPr>
          <w:color w:val="000000"/>
          <w:lang w:val="pt-BR"/>
        </w:rPr>
        <w:t>- Triển khai thực hiện kế hoạch BDTX hè 201</w:t>
      </w:r>
      <w:r w:rsidR="00B83D24" w:rsidRPr="00EE5F87">
        <w:rPr>
          <w:color w:val="000000"/>
          <w:lang w:val="pt-BR"/>
        </w:rPr>
        <w:t>9</w:t>
      </w:r>
      <w:r w:rsidR="00CC723B">
        <w:rPr>
          <w:color w:val="000000"/>
          <w:lang w:val="pt-BR"/>
        </w:rPr>
        <w:t xml:space="preserve"> của</w:t>
      </w:r>
      <w:r w:rsidRPr="00EE5F87">
        <w:rPr>
          <w:color w:val="000000"/>
          <w:lang w:val="pt-BR"/>
        </w:rPr>
        <w:t xml:space="preserve"> cấp học;</w:t>
      </w:r>
    </w:p>
    <w:p w:rsidR="00BA757D" w:rsidRPr="00EE5F87" w:rsidRDefault="00BA757D" w:rsidP="00214EF1">
      <w:pPr>
        <w:tabs>
          <w:tab w:val="left" w:pos="2835"/>
        </w:tabs>
        <w:spacing w:after="60"/>
        <w:ind w:firstLine="567"/>
        <w:jc w:val="both"/>
        <w:rPr>
          <w:lang w:val="pt-BR"/>
        </w:rPr>
      </w:pPr>
      <w:r w:rsidRPr="00EE5F87">
        <w:rPr>
          <w:color w:val="000000"/>
          <w:lang w:val="pt-BR"/>
        </w:rPr>
        <w:t xml:space="preserve">- </w:t>
      </w:r>
      <w:r w:rsidR="00CC723B">
        <w:rPr>
          <w:color w:val="000000"/>
          <w:lang w:val="pt-BR"/>
        </w:rPr>
        <w:t>Triển khai</w:t>
      </w:r>
      <w:r w:rsidRPr="00EE5F87">
        <w:rPr>
          <w:color w:val="000000"/>
          <w:lang w:val="pt-BR"/>
        </w:rPr>
        <w:t xml:space="preserve"> công tác chuẩn bị năm học mới tại trường học;</w:t>
      </w:r>
      <w:r w:rsidR="0022224C" w:rsidRPr="00EE5F87">
        <w:rPr>
          <w:color w:val="000000"/>
          <w:lang w:val="pt-BR"/>
        </w:rPr>
        <w:t xml:space="preserve"> </w:t>
      </w:r>
      <w:r w:rsidR="0022224C" w:rsidRPr="00EE5F87">
        <w:rPr>
          <w:lang w:val="pt-BR"/>
        </w:rPr>
        <w:t>kiểm tra, đôn đốc c</w:t>
      </w:r>
      <w:r w:rsidR="00185EC4" w:rsidRPr="00EE5F87">
        <w:rPr>
          <w:lang w:val="pt-BR"/>
        </w:rPr>
        <w:t>ác công trình xây dựng</w:t>
      </w:r>
      <w:r w:rsidR="00CC723B">
        <w:rPr>
          <w:lang w:val="pt-BR"/>
        </w:rPr>
        <w:t>, sửa chữa</w:t>
      </w:r>
      <w:r w:rsidR="00185EC4" w:rsidRPr="00EE5F87">
        <w:rPr>
          <w:lang w:val="pt-BR"/>
        </w:rPr>
        <w:t xml:space="preserve">; </w:t>
      </w:r>
      <w:r w:rsidR="00B83D24" w:rsidRPr="00EE5F87">
        <w:rPr>
          <w:lang w:val="pt-BR"/>
        </w:rPr>
        <w:t>bổ sung trang thiết bị dạy học;</w:t>
      </w:r>
      <w:r w:rsidR="00CC723B">
        <w:rPr>
          <w:lang w:val="pt-BR"/>
        </w:rPr>
        <w:t xml:space="preserve"> vệ sinh trường lớp;</w:t>
      </w:r>
    </w:p>
    <w:p w:rsidR="00944407" w:rsidRPr="00EE5F87" w:rsidRDefault="00E3495A" w:rsidP="00B83D24">
      <w:pPr>
        <w:tabs>
          <w:tab w:val="left" w:pos="2835"/>
        </w:tabs>
        <w:spacing w:after="60"/>
        <w:ind w:firstLine="567"/>
        <w:jc w:val="both"/>
        <w:rPr>
          <w:color w:val="000000"/>
          <w:lang w:val="pt-BR"/>
        </w:rPr>
      </w:pPr>
      <w:r w:rsidRPr="00EE5F87">
        <w:rPr>
          <w:color w:val="000000"/>
          <w:lang w:val="pt-BR"/>
        </w:rPr>
        <w:t xml:space="preserve">- </w:t>
      </w:r>
      <w:r w:rsidR="00CC723B">
        <w:rPr>
          <w:color w:val="000000"/>
          <w:lang w:val="pt-BR"/>
        </w:rPr>
        <w:t xml:space="preserve">Thực hiện </w:t>
      </w:r>
      <w:r w:rsidR="00E33F77" w:rsidRPr="00EE5F87">
        <w:rPr>
          <w:color w:val="000000"/>
          <w:lang w:val="pt-BR"/>
        </w:rPr>
        <w:t>kế hoạch thời gian năm học 201</w:t>
      </w:r>
      <w:r w:rsidR="00B83D24" w:rsidRPr="00EE5F87">
        <w:rPr>
          <w:color w:val="000000"/>
          <w:lang w:val="pt-BR"/>
        </w:rPr>
        <w:t>9</w:t>
      </w:r>
      <w:r w:rsidR="00E33F77" w:rsidRPr="00EE5F87">
        <w:rPr>
          <w:color w:val="000000"/>
          <w:lang w:val="pt-BR"/>
        </w:rPr>
        <w:t>-20</w:t>
      </w:r>
      <w:r w:rsidR="00B83D24" w:rsidRPr="00EE5F87">
        <w:rPr>
          <w:color w:val="000000"/>
          <w:lang w:val="pt-BR"/>
        </w:rPr>
        <w:t>20</w:t>
      </w:r>
      <w:r w:rsidR="00E33F77" w:rsidRPr="00EE5F87">
        <w:rPr>
          <w:color w:val="000000"/>
          <w:lang w:val="pt-BR"/>
        </w:rPr>
        <w:t>;</w:t>
      </w:r>
      <w:r w:rsidRPr="00EE5F87">
        <w:rPr>
          <w:color w:val="000000"/>
          <w:lang w:val="pt-BR"/>
        </w:rPr>
        <w:t xml:space="preserve"> </w:t>
      </w:r>
      <w:r w:rsidR="00CC723B">
        <w:rPr>
          <w:color w:val="000000"/>
          <w:lang w:val="pt-BR"/>
        </w:rPr>
        <w:t>xét lên lớp lần 2; thực hiện tuần 0 chương trình TV1-CNG cho hs lớp 1</w:t>
      </w:r>
      <w:r w:rsidR="00214EF1" w:rsidRPr="00EE5F87">
        <w:rPr>
          <w:color w:val="000000"/>
          <w:lang w:val="pt-BR"/>
        </w:rPr>
        <w:t>.</w:t>
      </w:r>
    </w:p>
    <w:p w:rsidR="008549ED" w:rsidRPr="00EE5F87" w:rsidRDefault="003D6378" w:rsidP="00B30F1A">
      <w:pPr>
        <w:spacing w:before="60" w:after="60"/>
        <w:ind w:firstLine="567"/>
        <w:jc w:val="both"/>
        <w:rPr>
          <w:b/>
          <w:bCs w:val="0"/>
        </w:rPr>
      </w:pPr>
      <w:r w:rsidRPr="00EE5F87">
        <w:rPr>
          <w:b/>
          <w:bCs w:val="0"/>
        </w:rPr>
        <w:t>2.</w:t>
      </w:r>
      <w:r w:rsidR="000E40E8" w:rsidRPr="00EE5F87">
        <w:rPr>
          <w:b/>
          <w:bCs w:val="0"/>
        </w:rPr>
        <w:t xml:space="preserve"> </w:t>
      </w:r>
      <w:r w:rsidRPr="00EE5F87">
        <w:rPr>
          <w:b/>
          <w:bCs w:val="0"/>
        </w:rPr>
        <w:t>Lịch cụ thể</w:t>
      </w:r>
      <w:r w:rsidR="00B30F1A">
        <w:rPr>
          <w:b/>
          <w:bCs w:val="0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99"/>
        <w:gridCol w:w="2693"/>
      </w:tblGrid>
      <w:tr w:rsidR="00F65DEE" w:rsidRPr="00EE5F87" w:rsidTr="00E10937">
        <w:trPr>
          <w:trHeight w:val="345"/>
        </w:trPr>
        <w:tc>
          <w:tcPr>
            <w:tcW w:w="1418" w:type="dxa"/>
            <w:vAlign w:val="center"/>
          </w:tcPr>
          <w:p w:rsidR="00F65DEE" w:rsidRPr="00EE5F87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EE5F87">
              <w:rPr>
                <w:b/>
              </w:rPr>
              <w:t>Ngày</w:t>
            </w:r>
          </w:p>
        </w:tc>
        <w:tc>
          <w:tcPr>
            <w:tcW w:w="5699" w:type="dxa"/>
            <w:vAlign w:val="center"/>
          </w:tcPr>
          <w:p w:rsidR="00F65DEE" w:rsidRPr="00EE5F87" w:rsidRDefault="00F65DEE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 w:rsidRPr="00EE5F87">
              <w:rPr>
                <w:b/>
              </w:rPr>
              <w:t>Nội dung công tác</w:t>
            </w:r>
          </w:p>
        </w:tc>
        <w:tc>
          <w:tcPr>
            <w:tcW w:w="2693" w:type="dxa"/>
            <w:vAlign w:val="center"/>
          </w:tcPr>
          <w:p w:rsidR="00F65DEE" w:rsidRPr="00EE5F87" w:rsidRDefault="00CC723B" w:rsidP="004A23D8">
            <w:pPr>
              <w:tabs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Người thực hiện</w:t>
            </w:r>
          </w:p>
        </w:tc>
      </w:tr>
      <w:tr w:rsidR="00B83D24" w:rsidRPr="00EE5F87" w:rsidTr="00E10937">
        <w:trPr>
          <w:trHeight w:val="189"/>
        </w:trPr>
        <w:tc>
          <w:tcPr>
            <w:tcW w:w="1418" w:type="dxa"/>
            <w:vAlign w:val="center"/>
          </w:tcPr>
          <w:p w:rsidR="00B83D24" w:rsidRPr="00B30F1A" w:rsidRDefault="00B83D24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01/8</w:t>
            </w:r>
          </w:p>
        </w:tc>
        <w:tc>
          <w:tcPr>
            <w:tcW w:w="5699" w:type="dxa"/>
            <w:vAlign w:val="center"/>
          </w:tcPr>
          <w:p w:rsidR="00FA4DD1" w:rsidRPr="00B30F1A" w:rsidRDefault="00E02536" w:rsidP="00CA4B0D">
            <w:pPr>
              <w:spacing w:after="40"/>
              <w:jc w:val="both"/>
              <w:rPr>
                <w:i/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 xml:space="preserve">- </w:t>
            </w:r>
            <w:r w:rsidR="000F5E10" w:rsidRPr="00B30F1A">
              <w:rPr>
                <w:sz w:val="24"/>
                <w:szCs w:val="24"/>
              </w:rPr>
              <w:t xml:space="preserve">8h00’: </w:t>
            </w:r>
            <w:r w:rsidR="00B83D24" w:rsidRPr="00B30F1A">
              <w:rPr>
                <w:sz w:val="24"/>
                <w:szCs w:val="24"/>
              </w:rPr>
              <w:t>Hội nghị giao ban Hiệu trưởng</w:t>
            </w:r>
            <w:r w:rsidR="000F5E10" w:rsidRPr="00B30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83D24" w:rsidRPr="00B30F1A" w:rsidRDefault="00E02536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Hiệu trưởng</w:t>
            </w:r>
          </w:p>
        </w:tc>
      </w:tr>
      <w:tr w:rsidR="001D4025" w:rsidRPr="00EE5F87" w:rsidTr="00E10937">
        <w:trPr>
          <w:trHeight w:val="189"/>
        </w:trPr>
        <w:tc>
          <w:tcPr>
            <w:tcW w:w="1418" w:type="dxa"/>
            <w:vAlign w:val="center"/>
          </w:tcPr>
          <w:p w:rsidR="001D4025" w:rsidRPr="00B30F1A" w:rsidRDefault="00CC723B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02/8</w:t>
            </w:r>
          </w:p>
        </w:tc>
        <w:tc>
          <w:tcPr>
            <w:tcW w:w="5699" w:type="dxa"/>
            <w:vAlign w:val="center"/>
          </w:tcPr>
          <w:p w:rsidR="00E02536" w:rsidRPr="00B30F1A" w:rsidRDefault="00E02536" w:rsidP="00CA4B0D">
            <w:pPr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sz w:val="24"/>
                <w:szCs w:val="24"/>
              </w:rPr>
              <w:t xml:space="preserve">- </w:t>
            </w:r>
            <w:r w:rsidR="00E10937" w:rsidRPr="00B30F1A">
              <w:rPr>
                <w:sz w:val="24"/>
                <w:szCs w:val="24"/>
              </w:rPr>
              <w:t xml:space="preserve">8h00’: </w:t>
            </w:r>
            <w:r w:rsidR="00CC723B"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Họp hội đồng</w:t>
            </w: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, họp chuyên môn.</w:t>
            </w:r>
          </w:p>
        </w:tc>
        <w:tc>
          <w:tcPr>
            <w:tcW w:w="2693" w:type="dxa"/>
            <w:vAlign w:val="center"/>
          </w:tcPr>
          <w:p w:rsidR="001D4025" w:rsidRPr="00B30F1A" w:rsidRDefault="00E02536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 xml:space="preserve">- </w:t>
            </w:r>
            <w:r w:rsidR="00CC723B" w:rsidRPr="00B30F1A">
              <w:rPr>
                <w:sz w:val="24"/>
                <w:szCs w:val="24"/>
              </w:rPr>
              <w:t>Toàn trường</w:t>
            </w:r>
          </w:p>
        </w:tc>
      </w:tr>
      <w:tr w:rsidR="0094167D" w:rsidRPr="00EE5F87" w:rsidTr="00E10937">
        <w:trPr>
          <w:trHeight w:val="189"/>
        </w:trPr>
        <w:tc>
          <w:tcPr>
            <w:tcW w:w="1418" w:type="dxa"/>
            <w:vAlign w:val="center"/>
          </w:tcPr>
          <w:p w:rsidR="0094167D" w:rsidRPr="00B30F1A" w:rsidRDefault="0094167D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05-12/8</w:t>
            </w:r>
          </w:p>
        </w:tc>
        <w:tc>
          <w:tcPr>
            <w:tcW w:w="5699" w:type="dxa"/>
            <w:vAlign w:val="center"/>
          </w:tcPr>
          <w:p w:rsidR="0094167D" w:rsidRPr="00B30F1A" w:rsidRDefault="0094167D" w:rsidP="00CA4B0D">
            <w:pPr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Tham gia tập huấn hè 2019 cấp Tiểu học;</w:t>
            </w:r>
          </w:p>
        </w:tc>
        <w:tc>
          <w:tcPr>
            <w:tcW w:w="2693" w:type="dxa"/>
            <w:vAlign w:val="center"/>
          </w:tcPr>
          <w:p w:rsidR="0094167D" w:rsidRPr="00B30F1A" w:rsidRDefault="0094167D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</w:t>
            </w:r>
          </w:p>
        </w:tc>
      </w:tr>
      <w:tr w:rsidR="0094167D" w:rsidRPr="00EE5F87" w:rsidTr="00E10937">
        <w:trPr>
          <w:trHeight w:val="189"/>
        </w:trPr>
        <w:tc>
          <w:tcPr>
            <w:tcW w:w="1418" w:type="dxa"/>
            <w:vAlign w:val="center"/>
          </w:tcPr>
          <w:p w:rsidR="0094167D" w:rsidRPr="00B30F1A" w:rsidRDefault="0094167D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12-16/8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Rèn hs CHT trong hè.</w:t>
            </w:r>
          </w:p>
          <w:p w:rsidR="0094167D" w:rsidRPr="00B30F1A" w:rsidRDefault="0094167D" w:rsidP="00CA4B0D">
            <w:pPr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GV trả lại đồ dùng, Sách, tài liệu về thư viện.</w:t>
            </w:r>
          </w:p>
        </w:tc>
        <w:tc>
          <w:tcPr>
            <w:tcW w:w="2693" w:type="dxa"/>
            <w:vAlign w:val="center"/>
          </w:tcPr>
          <w:p w:rsidR="00C166B1" w:rsidRPr="00B30F1A" w:rsidRDefault="00C166B1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HS CHT</w:t>
            </w:r>
          </w:p>
          <w:p w:rsidR="0094167D" w:rsidRPr="00B30F1A" w:rsidRDefault="0094167D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 xml:space="preserve">- </w:t>
            </w:r>
            <w:r w:rsidR="00B30F1A" w:rsidRPr="00B30F1A">
              <w:rPr>
                <w:sz w:val="24"/>
                <w:szCs w:val="24"/>
              </w:rPr>
              <w:t xml:space="preserve">Đ/c: </w:t>
            </w:r>
            <w:r w:rsidRPr="00B30F1A">
              <w:rPr>
                <w:sz w:val="24"/>
                <w:szCs w:val="24"/>
              </w:rPr>
              <w:t>Huyền, GV</w:t>
            </w:r>
          </w:p>
        </w:tc>
      </w:tr>
      <w:tr w:rsidR="00C166B1" w:rsidRPr="00EE5F87" w:rsidTr="00E10937">
        <w:trPr>
          <w:trHeight w:val="189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16/8</w:t>
            </w:r>
          </w:p>
        </w:tc>
        <w:tc>
          <w:tcPr>
            <w:tcW w:w="5699" w:type="dxa"/>
            <w:vAlign w:val="center"/>
          </w:tcPr>
          <w:p w:rsidR="00C166B1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Kiểm tra lại hs CHT.</w:t>
            </w:r>
          </w:p>
          <w:p w:rsidR="000E64F0" w:rsidRPr="00B30F1A" w:rsidRDefault="000E64F0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Xét lên lớp lần 2</w:t>
            </w:r>
            <w:r w:rsidR="00C5775C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693" w:type="dxa"/>
            <w:vAlign w:val="center"/>
          </w:tcPr>
          <w:p w:rsidR="00C166B1" w:rsidRPr="00B30F1A" w:rsidRDefault="00C166B1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PHT, GV, HS CHT</w:t>
            </w:r>
          </w:p>
        </w:tc>
      </w:tr>
      <w:tr w:rsidR="00C166B1" w:rsidRPr="00EE5F87" w:rsidTr="00E10937">
        <w:trPr>
          <w:trHeight w:val="189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13-30/8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Làm PCGD, KĐCL, TCQG.</w:t>
            </w:r>
          </w:p>
        </w:tc>
        <w:tc>
          <w:tcPr>
            <w:tcW w:w="2693" w:type="dxa"/>
            <w:vAlign w:val="center"/>
          </w:tcPr>
          <w:p w:rsidR="00C166B1" w:rsidRPr="00B30F1A" w:rsidRDefault="00B30F1A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 xml:space="preserve">- CB, GV. 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19/8</w:t>
            </w:r>
          </w:p>
        </w:tc>
        <w:tc>
          <w:tcPr>
            <w:tcW w:w="5699" w:type="dxa"/>
            <w:vAlign w:val="center"/>
          </w:tcPr>
          <w:p w:rsidR="000E64F0" w:rsidRPr="00B30F1A" w:rsidRDefault="000E64F0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Tổ chức tựu trường theo thời gian quy định;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Nhận bàn giao học sinh sau hè;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Sắp xếp, thống kê tài liệu thư viện, thiết bị.</w:t>
            </w:r>
          </w:p>
        </w:tc>
        <w:tc>
          <w:tcPr>
            <w:tcW w:w="2693" w:type="dxa"/>
            <w:vAlign w:val="center"/>
          </w:tcPr>
          <w:p w:rsidR="00C166B1" w:rsidRPr="00B30F1A" w:rsidRDefault="00C166B1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HS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20/8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Kiểm tra đồ dùng, sách vở, học nội quy lớp 4,5.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Lao động, dọn vệ sinh lớp 1,2,3.</w:t>
            </w:r>
          </w:p>
        </w:tc>
        <w:tc>
          <w:tcPr>
            <w:tcW w:w="2693" w:type="dxa"/>
            <w:vAlign w:val="center"/>
          </w:tcPr>
          <w:p w:rsidR="00C166B1" w:rsidRPr="00B30F1A" w:rsidRDefault="00B30F1A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HS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21/8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Kiểm tra đồ dùng, sách vở, học nội quy lớp 1,2,3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Lao động, dọn vệ sinh lớp 4,5.</w:t>
            </w:r>
          </w:p>
        </w:tc>
        <w:tc>
          <w:tcPr>
            <w:tcW w:w="2693" w:type="dxa"/>
            <w:vAlign w:val="center"/>
          </w:tcPr>
          <w:p w:rsidR="00C166B1" w:rsidRPr="00B30F1A" w:rsidRDefault="00B30F1A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HS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22,23/8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 xml:space="preserve">- GV mượn đồ dùng, </w:t>
            </w:r>
            <w:r w:rsidR="00B30F1A"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tài liệu cho năm học mới.</w:t>
            </w:r>
          </w:p>
        </w:tc>
        <w:tc>
          <w:tcPr>
            <w:tcW w:w="2693" w:type="dxa"/>
            <w:vAlign w:val="center"/>
          </w:tcPr>
          <w:p w:rsidR="00C166B1" w:rsidRPr="00B30F1A" w:rsidRDefault="00B30F1A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Đ/c: Huyền, GV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26/8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Tổ chức dạy học tuần 0 đối với hs lớp 1.</w:t>
            </w:r>
          </w:p>
        </w:tc>
        <w:tc>
          <w:tcPr>
            <w:tcW w:w="2693" w:type="dxa"/>
            <w:vAlign w:val="center"/>
          </w:tcPr>
          <w:p w:rsidR="00C166B1" w:rsidRPr="00B30F1A" w:rsidRDefault="00C166B1" w:rsidP="00CA4B0D">
            <w:pPr>
              <w:spacing w:after="40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GV, HS lớp 1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2</w:t>
            </w:r>
            <w:r w:rsidR="00B30F1A" w:rsidRPr="00B30F1A">
              <w:rPr>
                <w:sz w:val="24"/>
                <w:szCs w:val="24"/>
              </w:rPr>
              <w:t>6</w:t>
            </w:r>
            <w:r w:rsidRPr="00B30F1A">
              <w:rPr>
                <w:sz w:val="24"/>
                <w:szCs w:val="24"/>
              </w:rPr>
              <w:t>-</w:t>
            </w:r>
            <w:r w:rsidR="00B30F1A" w:rsidRPr="00B30F1A">
              <w:rPr>
                <w:sz w:val="24"/>
                <w:szCs w:val="24"/>
              </w:rPr>
              <w:t>30</w:t>
            </w:r>
            <w:r w:rsidRPr="00B30F1A">
              <w:rPr>
                <w:sz w:val="24"/>
                <w:szCs w:val="24"/>
              </w:rPr>
              <w:t>/8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Hoàn thành các tiêu chuẩn KĐCL, TCQG;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Lao động, dọn vs trường lớp;</w:t>
            </w:r>
          </w:p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Công tác chuẩn bị cho năm học mới 2019-2020.</w:t>
            </w:r>
          </w:p>
        </w:tc>
        <w:tc>
          <w:tcPr>
            <w:tcW w:w="2693" w:type="dxa"/>
            <w:vAlign w:val="center"/>
          </w:tcPr>
          <w:p w:rsidR="00C166B1" w:rsidRPr="00B30F1A" w:rsidRDefault="00C166B1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HS</w:t>
            </w:r>
          </w:p>
        </w:tc>
      </w:tr>
      <w:tr w:rsidR="00CA4B0D" w:rsidRPr="00EE5F87" w:rsidTr="00E10937">
        <w:trPr>
          <w:trHeight w:val="56"/>
        </w:trPr>
        <w:tc>
          <w:tcPr>
            <w:tcW w:w="1418" w:type="dxa"/>
            <w:vAlign w:val="center"/>
          </w:tcPr>
          <w:p w:rsidR="00CA4B0D" w:rsidRPr="00B30F1A" w:rsidRDefault="00CA4B0D" w:rsidP="00CA4B0D">
            <w:pPr>
              <w:spacing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31/8</w:t>
            </w:r>
          </w:p>
        </w:tc>
        <w:tc>
          <w:tcPr>
            <w:tcW w:w="5699" w:type="dxa"/>
            <w:vAlign w:val="center"/>
          </w:tcPr>
          <w:p w:rsidR="00CA4B0D" w:rsidRPr="00B30F1A" w:rsidRDefault="00CA4B0D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- Họp Ban đại diện PHHS các lớp</w:t>
            </w:r>
          </w:p>
        </w:tc>
        <w:tc>
          <w:tcPr>
            <w:tcW w:w="2693" w:type="dxa"/>
            <w:vAlign w:val="center"/>
          </w:tcPr>
          <w:p w:rsidR="00CA4B0D" w:rsidRPr="00B30F1A" w:rsidRDefault="00CA4B0D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CB, GVCN, ĐDPHHS </w:t>
            </w:r>
          </w:p>
        </w:tc>
      </w:tr>
      <w:tr w:rsidR="00C166B1" w:rsidRPr="00EE5F87" w:rsidTr="00E10937">
        <w:trPr>
          <w:trHeight w:val="56"/>
        </w:trPr>
        <w:tc>
          <w:tcPr>
            <w:tcW w:w="1418" w:type="dxa"/>
            <w:vAlign w:val="center"/>
          </w:tcPr>
          <w:p w:rsidR="00C166B1" w:rsidRPr="00B30F1A" w:rsidRDefault="00C166B1" w:rsidP="00CA4B0D">
            <w:pPr>
              <w:spacing w:after="40"/>
              <w:jc w:val="center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3,4/9</w:t>
            </w:r>
          </w:p>
        </w:tc>
        <w:tc>
          <w:tcPr>
            <w:tcW w:w="5699" w:type="dxa"/>
            <w:vAlign w:val="center"/>
          </w:tcPr>
          <w:p w:rsidR="00C166B1" w:rsidRPr="00B30F1A" w:rsidRDefault="00C166B1" w:rsidP="00CA4B0D">
            <w:pPr>
              <w:tabs>
                <w:tab w:val="left" w:pos="2916"/>
              </w:tabs>
              <w:spacing w:after="40"/>
              <w:jc w:val="both"/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</w:pP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 xml:space="preserve">- Tổng vệ sinh, chuẩn bị </w:t>
            </w:r>
            <w:r w:rsidR="00B30F1A"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 xml:space="preserve">các điều kiện cho </w:t>
            </w: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>Khai giảng</w:t>
            </w:r>
            <w:r w:rsidR="00B30F1A"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 xml:space="preserve"> năm học mới.</w:t>
            </w:r>
            <w:r w:rsidRPr="00B30F1A">
              <w:rPr>
                <w:rFonts w:eastAsia="Batang"/>
                <w:bCs w:val="0"/>
                <w:i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166B1" w:rsidRPr="00B30F1A" w:rsidRDefault="00B30F1A" w:rsidP="00CA4B0D">
            <w:pPr>
              <w:spacing w:after="40"/>
              <w:ind w:left="-108" w:right="-108" w:firstLine="108"/>
              <w:rPr>
                <w:sz w:val="24"/>
                <w:szCs w:val="24"/>
              </w:rPr>
            </w:pPr>
            <w:r w:rsidRPr="00B30F1A">
              <w:rPr>
                <w:sz w:val="24"/>
                <w:szCs w:val="24"/>
              </w:rPr>
              <w:t>- CB, GV, PHHS, HS</w:t>
            </w:r>
          </w:p>
        </w:tc>
      </w:tr>
    </w:tbl>
    <w:p w:rsidR="00F65DEE" w:rsidRPr="00EE5F87" w:rsidRDefault="007D11DB" w:rsidP="00967A99">
      <w:pPr>
        <w:ind w:firstLine="567"/>
        <w:jc w:val="both"/>
        <w:rPr>
          <w:b/>
          <w:bCs w:val="0"/>
        </w:rPr>
      </w:pPr>
      <w:r w:rsidRPr="00EE5F87">
        <w:rPr>
          <w:b/>
          <w:bCs w:val="0"/>
        </w:rPr>
        <w:t xml:space="preserve"> </w:t>
      </w:r>
    </w:p>
    <w:tbl>
      <w:tblPr>
        <w:tblpPr w:leftFromText="180" w:rightFromText="180" w:vertAnchor="text" w:horzAnchor="margin" w:tblpY="-37"/>
        <w:tblW w:w="10039" w:type="dxa"/>
        <w:tblLook w:val="04A0" w:firstRow="1" w:lastRow="0" w:firstColumn="1" w:lastColumn="0" w:noHBand="0" w:noVBand="1"/>
      </w:tblPr>
      <w:tblGrid>
        <w:gridCol w:w="5578"/>
        <w:gridCol w:w="4461"/>
      </w:tblGrid>
      <w:tr w:rsidR="00B30F1A" w:rsidRPr="003C4D7F" w:rsidTr="00B30F1A">
        <w:trPr>
          <w:trHeight w:val="1565"/>
        </w:trPr>
        <w:tc>
          <w:tcPr>
            <w:tcW w:w="5578" w:type="dxa"/>
            <w:shd w:val="clear" w:color="auto" w:fill="auto"/>
          </w:tcPr>
          <w:p w:rsidR="00B30F1A" w:rsidRPr="00421486" w:rsidRDefault="00B30F1A" w:rsidP="00B30F1A">
            <w:pPr>
              <w:spacing w:after="60"/>
              <w:rPr>
                <w:b/>
                <w:bCs w:val="0"/>
                <w:i/>
                <w:iCs/>
                <w:sz w:val="24"/>
                <w:szCs w:val="24"/>
                <w:lang w:val="nl-NL"/>
              </w:rPr>
            </w:pPr>
            <w:r w:rsidRPr="00421486">
              <w:rPr>
                <w:b/>
                <w:bCs w:val="0"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B30F1A" w:rsidRDefault="00B30F1A" w:rsidP="00B30F1A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PGD (b/c);</w:t>
            </w:r>
          </w:p>
          <w:p w:rsidR="00B30F1A" w:rsidRPr="00421486" w:rsidRDefault="00B30F1A" w:rsidP="00B30F1A">
            <w:pPr>
              <w:jc w:val="both"/>
              <w:rPr>
                <w:sz w:val="22"/>
                <w:lang w:val="nl-NL"/>
              </w:rPr>
            </w:pPr>
            <w:r w:rsidRPr="00421486">
              <w:rPr>
                <w:sz w:val="22"/>
                <w:lang w:val="nl-NL"/>
              </w:rPr>
              <w:t xml:space="preserve">- </w:t>
            </w:r>
            <w:r>
              <w:rPr>
                <w:sz w:val="22"/>
                <w:lang w:val="nl-NL"/>
              </w:rPr>
              <w:t>CB, GV</w:t>
            </w:r>
            <w:r w:rsidRPr="00421486">
              <w:rPr>
                <w:sz w:val="22"/>
                <w:lang w:val="nl-NL"/>
              </w:rPr>
              <w:t xml:space="preserve"> (t/h);</w:t>
            </w:r>
            <w:bookmarkStart w:id="0" w:name="_GoBack"/>
            <w:bookmarkEnd w:id="0"/>
          </w:p>
          <w:p w:rsidR="00B30F1A" w:rsidRPr="003C4D7F" w:rsidRDefault="00B30F1A" w:rsidP="00B30F1A">
            <w:pPr>
              <w:rPr>
                <w:bCs w:val="0"/>
                <w:iCs/>
              </w:rPr>
            </w:pPr>
            <w:r w:rsidRPr="003C4D7F">
              <w:rPr>
                <w:sz w:val="22"/>
              </w:rPr>
              <w:t>- Lưu: VT./.</w:t>
            </w:r>
          </w:p>
        </w:tc>
        <w:tc>
          <w:tcPr>
            <w:tcW w:w="4461" w:type="dxa"/>
            <w:shd w:val="clear" w:color="auto" w:fill="auto"/>
          </w:tcPr>
          <w:p w:rsidR="00B30F1A" w:rsidRDefault="00B30F1A" w:rsidP="00B30F1A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  <w:sz w:val="26"/>
              </w:rPr>
              <w:t xml:space="preserve">HIỆU </w:t>
            </w:r>
            <w:r w:rsidRPr="003C4D7F">
              <w:rPr>
                <w:b/>
                <w:bCs w:val="0"/>
                <w:iCs/>
                <w:sz w:val="26"/>
              </w:rPr>
              <w:t xml:space="preserve">TRƯỞNG </w:t>
            </w:r>
          </w:p>
          <w:p w:rsidR="00B30F1A" w:rsidRDefault="00B30F1A" w:rsidP="00B30F1A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B30F1A" w:rsidRDefault="00B30F1A" w:rsidP="00B30F1A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534639" w:rsidRDefault="00534639" w:rsidP="00B30F1A">
            <w:pPr>
              <w:jc w:val="center"/>
              <w:rPr>
                <w:b/>
                <w:bCs w:val="0"/>
                <w:iCs/>
                <w:sz w:val="26"/>
              </w:rPr>
            </w:pPr>
          </w:p>
          <w:p w:rsidR="00B30F1A" w:rsidRDefault="00B30F1A" w:rsidP="00B30F1A">
            <w:pPr>
              <w:rPr>
                <w:b/>
                <w:bCs w:val="0"/>
                <w:iCs/>
                <w:sz w:val="26"/>
              </w:rPr>
            </w:pPr>
          </w:p>
          <w:p w:rsidR="00B30F1A" w:rsidRPr="00140005" w:rsidRDefault="00B30F1A" w:rsidP="00B30F1A">
            <w:pPr>
              <w:jc w:val="center"/>
              <w:rPr>
                <w:b/>
                <w:bCs w:val="0"/>
                <w:iCs/>
                <w:sz w:val="26"/>
              </w:rPr>
            </w:pPr>
            <w:r>
              <w:rPr>
                <w:b/>
                <w:bCs w:val="0"/>
                <w:iCs/>
              </w:rPr>
              <w:t>Phạm Minh Lượng</w:t>
            </w:r>
          </w:p>
        </w:tc>
      </w:tr>
    </w:tbl>
    <w:p w:rsidR="00384F71" w:rsidRDefault="00384F71" w:rsidP="00B30F1A">
      <w:pPr>
        <w:rPr>
          <w:b/>
          <w:bCs w:val="0"/>
          <w:i/>
          <w:iCs/>
          <w:sz w:val="20"/>
          <w:szCs w:val="20"/>
        </w:rPr>
      </w:pPr>
    </w:p>
    <w:sectPr w:rsidR="00384F71" w:rsidSect="00B30F1A">
      <w:footerReference w:type="even" r:id="rId7"/>
      <w:footerReference w:type="default" r:id="rId8"/>
      <w:pgSz w:w="11907" w:h="16840" w:code="9"/>
      <w:pgMar w:top="567" w:right="851" w:bottom="0" w:left="1134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8C" w:rsidRDefault="00690A8C" w:rsidP="007E5E3C">
      <w:r>
        <w:separator/>
      </w:r>
    </w:p>
  </w:endnote>
  <w:endnote w:type="continuationSeparator" w:id="0">
    <w:p w:rsidR="00690A8C" w:rsidRDefault="00690A8C" w:rsidP="007E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391" w:rsidRDefault="000F0391" w:rsidP="00D94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91" w:rsidRDefault="000F0391" w:rsidP="00D94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8C" w:rsidRDefault="00690A8C" w:rsidP="007E5E3C">
      <w:r>
        <w:separator/>
      </w:r>
    </w:p>
  </w:footnote>
  <w:footnote w:type="continuationSeparator" w:id="0">
    <w:p w:rsidR="00690A8C" w:rsidRDefault="00690A8C" w:rsidP="007E5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DD1"/>
    <w:multiLevelType w:val="hybridMultilevel"/>
    <w:tmpl w:val="E22A0CDE"/>
    <w:lvl w:ilvl="0" w:tplc="3EA23C0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752"/>
    <w:multiLevelType w:val="hybridMultilevel"/>
    <w:tmpl w:val="1A7A41A6"/>
    <w:lvl w:ilvl="0" w:tplc="ACC8EB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24555"/>
    <w:multiLevelType w:val="hybridMultilevel"/>
    <w:tmpl w:val="1E10D018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315"/>
    <w:multiLevelType w:val="hybridMultilevel"/>
    <w:tmpl w:val="3AB6B59C"/>
    <w:lvl w:ilvl="0" w:tplc="261C4FB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7DBD"/>
    <w:multiLevelType w:val="hybridMultilevel"/>
    <w:tmpl w:val="514A0178"/>
    <w:lvl w:ilvl="0" w:tplc="F4B0C2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87A99"/>
    <w:multiLevelType w:val="hybridMultilevel"/>
    <w:tmpl w:val="16F4102A"/>
    <w:lvl w:ilvl="0" w:tplc="B39E59C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692C"/>
    <w:multiLevelType w:val="hybridMultilevel"/>
    <w:tmpl w:val="45C286F4"/>
    <w:lvl w:ilvl="0" w:tplc="56E4EE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62D"/>
    <w:multiLevelType w:val="hybridMultilevel"/>
    <w:tmpl w:val="1116DFEA"/>
    <w:lvl w:ilvl="0" w:tplc="18C23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921577"/>
    <w:multiLevelType w:val="hybridMultilevel"/>
    <w:tmpl w:val="A95CB254"/>
    <w:lvl w:ilvl="0" w:tplc="A3E8873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D5354"/>
    <w:multiLevelType w:val="hybridMultilevel"/>
    <w:tmpl w:val="580A02DC"/>
    <w:lvl w:ilvl="0" w:tplc="64A810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741D5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540E35"/>
    <w:multiLevelType w:val="hybridMultilevel"/>
    <w:tmpl w:val="DEC25C92"/>
    <w:lvl w:ilvl="0" w:tplc="F7D667D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07FF1"/>
    <w:multiLevelType w:val="hybridMultilevel"/>
    <w:tmpl w:val="3C145468"/>
    <w:lvl w:ilvl="0" w:tplc="6788401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17FB3"/>
    <w:multiLevelType w:val="hybridMultilevel"/>
    <w:tmpl w:val="FB50CE30"/>
    <w:lvl w:ilvl="0" w:tplc="823259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AB1FD3"/>
    <w:multiLevelType w:val="hybridMultilevel"/>
    <w:tmpl w:val="F1981C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F7148"/>
    <w:multiLevelType w:val="multilevel"/>
    <w:tmpl w:val="D8885AFA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31B2BBA"/>
    <w:multiLevelType w:val="hybridMultilevel"/>
    <w:tmpl w:val="229C0D1E"/>
    <w:lvl w:ilvl="0" w:tplc="BA0259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B61BFC"/>
    <w:multiLevelType w:val="hybridMultilevel"/>
    <w:tmpl w:val="825A35D6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7E5E"/>
    <w:multiLevelType w:val="hybridMultilevel"/>
    <w:tmpl w:val="F73A2E98"/>
    <w:lvl w:ilvl="0" w:tplc="507057E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23DA5"/>
    <w:multiLevelType w:val="hybridMultilevel"/>
    <w:tmpl w:val="7F9AAD42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50726C9F"/>
    <w:multiLevelType w:val="hybridMultilevel"/>
    <w:tmpl w:val="80FCB8B2"/>
    <w:lvl w:ilvl="0" w:tplc="F7D079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D0874"/>
    <w:multiLevelType w:val="hybridMultilevel"/>
    <w:tmpl w:val="33A0E572"/>
    <w:lvl w:ilvl="0" w:tplc="EA3214A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3790029"/>
    <w:multiLevelType w:val="hybridMultilevel"/>
    <w:tmpl w:val="87D47446"/>
    <w:lvl w:ilvl="0" w:tplc="5FCA23D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8411A"/>
    <w:multiLevelType w:val="hybridMultilevel"/>
    <w:tmpl w:val="BF301E3E"/>
    <w:lvl w:ilvl="0" w:tplc="D74061C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>
    <w:nsid w:val="5DC76310"/>
    <w:multiLevelType w:val="hybridMultilevel"/>
    <w:tmpl w:val="DA72CBE0"/>
    <w:lvl w:ilvl="0" w:tplc="C4BAC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8278D"/>
    <w:multiLevelType w:val="hybridMultilevel"/>
    <w:tmpl w:val="45EAB738"/>
    <w:lvl w:ilvl="0" w:tplc="5824A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2305A"/>
    <w:multiLevelType w:val="hybridMultilevel"/>
    <w:tmpl w:val="666E0F32"/>
    <w:lvl w:ilvl="0" w:tplc="F2F2C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548BF"/>
    <w:multiLevelType w:val="hybridMultilevel"/>
    <w:tmpl w:val="9D08C40C"/>
    <w:lvl w:ilvl="0" w:tplc="04A6C10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C6923"/>
    <w:multiLevelType w:val="hybridMultilevel"/>
    <w:tmpl w:val="B12456A4"/>
    <w:lvl w:ilvl="0" w:tplc="3EB29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E5D00"/>
    <w:multiLevelType w:val="hybridMultilevel"/>
    <w:tmpl w:val="4E3497E4"/>
    <w:lvl w:ilvl="0" w:tplc="AAD2B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E4D91"/>
    <w:multiLevelType w:val="hybridMultilevel"/>
    <w:tmpl w:val="0414C3AE"/>
    <w:lvl w:ilvl="0" w:tplc="939E79D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7C0220C5"/>
    <w:multiLevelType w:val="hybridMultilevel"/>
    <w:tmpl w:val="AA76EA78"/>
    <w:lvl w:ilvl="0" w:tplc="85767CD2">
      <w:start w:val="1"/>
      <w:numFmt w:val="decimal"/>
      <w:lvlText w:val="%1."/>
      <w:lvlJc w:val="left"/>
      <w:pPr>
        <w:ind w:left="18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31"/>
  </w:num>
  <w:num w:numId="4">
    <w:abstractNumId w:val="19"/>
  </w:num>
  <w:num w:numId="5">
    <w:abstractNumId w:val="22"/>
  </w:num>
  <w:num w:numId="6">
    <w:abstractNumId w:val="3"/>
  </w:num>
  <w:num w:numId="7">
    <w:abstractNumId w:val="30"/>
  </w:num>
  <w:num w:numId="8">
    <w:abstractNumId w:val="10"/>
  </w:num>
  <w:num w:numId="9">
    <w:abstractNumId w:val="4"/>
  </w:num>
  <w:num w:numId="10">
    <w:abstractNumId w:val="0"/>
  </w:num>
  <w:num w:numId="11">
    <w:abstractNumId w:val="14"/>
  </w:num>
  <w:num w:numId="12">
    <w:abstractNumId w:val="29"/>
  </w:num>
  <w:num w:numId="13">
    <w:abstractNumId w:val="24"/>
  </w:num>
  <w:num w:numId="14">
    <w:abstractNumId w:val="26"/>
  </w:num>
  <w:num w:numId="15">
    <w:abstractNumId w:val="2"/>
  </w:num>
  <w:num w:numId="16">
    <w:abstractNumId w:val="16"/>
  </w:num>
  <w:num w:numId="17">
    <w:abstractNumId w:val="17"/>
  </w:num>
  <w:num w:numId="18">
    <w:abstractNumId w:val="7"/>
  </w:num>
  <w:num w:numId="19">
    <w:abstractNumId w:val="6"/>
  </w:num>
  <w:num w:numId="20">
    <w:abstractNumId w:val="27"/>
  </w:num>
  <w:num w:numId="21">
    <w:abstractNumId w:val="11"/>
  </w:num>
  <w:num w:numId="22">
    <w:abstractNumId w:val="28"/>
  </w:num>
  <w:num w:numId="23">
    <w:abstractNumId w:val="9"/>
  </w:num>
  <w:num w:numId="24">
    <w:abstractNumId w:val="5"/>
  </w:num>
  <w:num w:numId="25">
    <w:abstractNumId w:val="12"/>
  </w:num>
  <w:num w:numId="26">
    <w:abstractNumId w:val="18"/>
  </w:num>
  <w:num w:numId="27">
    <w:abstractNumId w:val="8"/>
  </w:num>
  <w:num w:numId="28">
    <w:abstractNumId w:val="23"/>
  </w:num>
  <w:num w:numId="29">
    <w:abstractNumId w:val="21"/>
  </w:num>
  <w:num w:numId="30">
    <w:abstractNumId w:val="15"/>
  </w:num>
  <w:num w:numId="31">
    <w:abstractNumId w:val="2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DD"/>
    <w:rsid w:val="00000F01"/>
    <w:rsid w:val="00001069"/>
    <w:rsid w:val="0000255F"/>
    <w:rsid w:val="00005DF9"/>
    <w:rsid w:val="0000654D"/>
    <w:rsid w:val="000078D5"/>
    <w:rsid w:val="000101C5"/>
    <w:rsid w:val="00010426"/>
    <w:rsid w:val="00010722"/>
    <w:rsid w:val="00013D9D"/>
    <w:rsid w:val="00016DE7"/>
    <w:rsid w:val="000212F1"/>
    <w:rsid w:val="00022C49"/>
    <w:rsid w:val="000246DF"/>
    <w:rsid w:val="00024841"/>
    <w:rsid w:val="00025761"/>
    <w:rsid w:val="000269F7"/>
    <w:rsid w:val="00026FF1"/>
    <w:rsid w:val="000271E5"/>
    <w:rsid w:val="000302AB"/>
    <w:rsid w:val="00030812"/>
    <w:rsid w:val="0003229D"/>
    <w:rsid w:val="00032791"/>
    <w:rsid w:val="000341E2"/>
    <w:rsid w:val="00035842"/>
    <w:rsid w:val="00035D65"/>
    <w:rsid w:val="00043ABF"/>
    <w:rsid w:val="00044E62"/>
    <w:rsid w:val="00044E91"/>
    <w:rsid w:val="00047600"/>
    <w:rsid w:val="000539D2"/>
    <w:rsid w:val="00054E71"/>
    <w:rsid w:val="00055632"/>
    <w:rsid w:val="0005728A"/>
    <w:rsid w:val="00060001"/>
    <w:rsid w:val="00063139"/>
    <w:rsid w:val="00063621"/>
    <w:rsid w:val="00064A0D"/>
    <w:rsid w:val="00065DED"/>
    <w:rsid w:val="0006614F"/>
    <w:rsid w:val="0006709F"/>
    <w:rsid w:val="000670B8"/>
    <w:rsid w:val="000671B0"/>
    <w:rsid w:val="000711A4"/>
    <w:rsid w:val="00072BD5"/>
    <w:rsid w:val="00073D04"/>
    <w:rsid w:val="00075C8B"/>
    <w:rsid w:val="000765B0"/>
    <w:rsid w:val="00076AE5"/>
    <w:rsid w:val="0008295B"/>
    <w:rsid w:val="00082CA4"/>
    <w:rsid w:val="00083DE2"/>
    <w:rsid w:val="00085BD4"/>
    <w:rsid w:val="0008685A"/>
    <w:rsid w:val="000908F1"/>
    <w:rsid w:val="000926CC"/>
    <w:rsid w:val="00093EB5"/>
    <w:rsid w:val="00094D39"/>
    <w:rsid w:val="000A159B"/>
    <w:rsid w:val="000A47FC"/>
    <w:rsid w:val="000A5B43"/>
    <w:rsid w:val="000A6D3D"/>
    <w:rsid w:val="000B16BA"/>
    <w:rsid w:val="000B23A1"/>
    <w:rsid w:val="000B6C46"/>
    <w:rsid w:val="000C0B82"/>
    <w:rsid w:val="000C22BB"/>
    <w:rsid w:val="000C2EB5"/>
    <w:rsid w:val="000C42D4"/>
    <w:rsid w:val="000C6F57"/>
    <w:rsid w:val="000D4928"/>
    <w:rsid w:val="000E2992"/>
    <w:rsid w:val="000E40E8"/>
    <w:rsid w:val="000E4D4A"/>
    <w:rsid w:val="000E59B2"/>
    <w:rsid w:val="000E64F0"/>
    <w:rsid w:val="000E6515"/>
    <w:rsid w:val="000F0391"/>
    <w:rsid w:val="000F0D8F"/>
    <w:rsid w:val="000F1AAC"/>
    <w:rsid w:val="000F2229"/>
    <w:rsid w:val="000F3483"/>
    <w:rsid w:val="000F4412"/>
    <w:rsid w:val="000F5E10"/>
    <w:rsid w:val="000F74F6"/>
    <w:rsid w:val="000F7CE7"/>
    <w:rsid w:val="000F7E88"/>
    <w:rsid w:val="001033B6"/>
    <w:rsid w:val="0011146B"/>
    <w:rsid w:val="00111C89"/>
    <w:rsid w:val="0011272D"/>
    <w:rsid w:val="001132DE"/>
    <w:rsid w:val="0011367F"/>
    <w:rsid w:val="0011583C"/>
    <w:rsid w:val="00120880"/>
    <w:rsid w:val="00120DD3"/>
    <w:rsid w:val="001219D0"/>
    <w:rsid w:val="00121D67"/>
    <w:rsid w:val="00122510"/>
    <w:rsid w:val="00123B9B"/>
    <w:rsid w:val="00125204"/>
    <w:rsid w:val="0012698C"/>
    <w:rsid w:val="00131C76"/>
    <w:rsid w:val="00134F21"/>
    <w:rsid w:val="0013567F"/>
    <w:rsid w:val="00140005"/>
    <w:rsid w:val="00142E52"/>
    <w:rsid w:val="00144651"/>
    <w:rsid w:val="0014547F"/>
    <w:rsid w:val="00152F74"/>
    <w:rsid w:val="0015367F"/>
    <w:rsid w:val="00153D48"/>
    <w:rsid w:val="001553AA"/>
    <w:rsid w:val="00155939"/>
    <w:rsid w:val="00156707"/>
    <w:rsid w:val="00160F7E"/>
    <w:rsid w:val="001613CD"/>
    <w:rsid w:val="00161472"/>
    <w:rsid w:val="00163FE3"/>
    <w:rsid w:val="00164755"/>
    <w:rsid w:val="00166193"/>
    <w:rsid w:val="00170DAA"/>
    <w:rsid w:val="00171A6D"/>
    <w:rsid w:val="00172DA6"/>
    <w:rsid w:val="00173F30"/>
    <w:rsid w:val="001768CE"/>
    <w:rsid w:val="00177A4B"/>
    <w:rsid w:val="00181065"/>
    <w:rsid w:val="00181238"/>
    <w:rsid w:val="00182A34"/>
    <w:rsid w:val="00182AFC"/>
    <w:rsid w:val="001831AB"/>
    <w:rsid w:val="001848D6"/>
    <w:rsid w:val="00185EC4"/>
    <w:rsid w:val="0018765A"/>
    <w:rsid w:val="00187E0C"/>
    <w:rsid w:val="00190626"/>
    <w:rsid w:val="00193C93"/>
    <w:rsid w:val="00197965"/>
    <w:rsid w:val="001A0618"/>
    <w:rsid w:val="001A1CD8"/>
    <w:rsid w:val="001A24E1"/>
    <w:rsid w:val="001A3ADA"/>
    <w:rsid w:val="001A451E"/>
    <w:rsid w:val="001A504F"/>
    <w:rsid w:val="001A70D9"/>
    <w:rsid w:val="001A7AE6"/>
    <w:rsid w:val="001B05CD"/>
    <w:rsid w:val="001B0963"/>
    <w:rsid w:val="001B0A0D"/>
    <w:rsid w:val="001B24CF"/>
    <w:rsid w:val="001B2848"/>
    <w:rsid w:val="001B62A6"/>
    <w:rsid w:val="001B7B55"/>
    <w:rsid w:val="001C14C0"/>
    <w:rsid w:val="001C2616"/>
    <w:rsid w:val="001C3845"/>
    <w:rsid w:val="001C3EFC"/>
    <w:rsid w:val="001C420E"/>
    <w:rsid w:val="001C43BA"/>
    <w:rsid w:val="001C7847"/>
    <w:rsid w:val="001D0B5C"/>
    <w:rsid w:val="001D154C"/>
    <w:rsid w:val="001D35E8"/>
    <w:rsid w:val="001D3735"/>
    <w:rsid w:val="001D4025"/>
    <w:rsid w:val="001D414D"/>
    <w:rsid w:val="001D6605"/>
    <w:rsid w:val="001D7C14"/>
    <w:rsid w:val="001E1512"/>
    <w:rsid w:val="001E65E4"/>
    <w:rsid w:val="001E6ABE"/>
    <w:rsid w:val="001E7B16"/>
    <w:rsid w:val="001F19A4"/>
    <w:rsid w:val="001F2A55"/>
    <w:rsid w:val="001F5D9C"/>
    <w:rsid w:val="002000E5"/>
    <w:rsid w:val="00200268"/>
    <w:rsid w:val="002004D9"/>
    <w:rsid w:val="00201408"/>
    <w:rsid w:val="002031B6"/>
    <w:rsid w:val="00203D4F"/>
    <w:rsid w:val="0020433B"/>
    <w:rsid w:val="0020493E"/>
    <w:rsid w:val="00207973"/>
    <w:rsid w:val="002103DC"/>
    <w:rsid w:val="00210D1A"/>
    <w:rsid w:val="00210F28"/>
    <w:rsid w:val="002117AC"/>
    <w:rsid w:val="00213191"/>
    <w:rsid w:val="00214EF1"/>
    <w:rsid w:val="00217175"/>
    <w:rsid w:val="0022012B"/>
    <w:rsid w:val="0022224C"/>
    <w:rsid w:val="00225725"/>
    <w:rsid w:val="0023047A"/>
    <w:rsid w:val="00231820"/>
    <w:rsid w:val="002321CB"/>
    <w:rsid w:val="002431FC"/>
    <w:rsid w:val="00244F13"/>
    <w:rsid w:val="00246A82"/>
    <w:rsid w:val="0025017E"/>
    <w:rsid w:val="002501F1"/>
    <w:rsid w:val="00250339"/>
    <w:rsid w:val="0025092D"/>
    <w:rsid w:val="00250E46"/>
    <w:rsid w:val="002522D5"/>
    <w:rsid w:val="0025283C"/>
    <w:rsid w:val="00252BAC"/>
    <w:rsid w:val="00253111"/>
    <w:rsid w:val="00253530"/>
    <w:rsid w:val="0025526F"/>
    <w:rsid w:val="002556F1"/>
    <w:rsid w:val="00255F93"/>
    <w:rsid w:val="0025715F"/>
    <w:rsid w:val="00263F50"/>
    <w:rsid w:val="00270120"/>
    <w:rsid w:val="00274B91"/>
    <w:rsid w:val="002753EE"/>
    <w:rsid w:val="00276C55"/>
    <w:rsid w:val="00280787"/>
    <w:rsid w:val="002835C5"/>
    <w:rsid w:val="002838D4"/>
    <w:rsid w:val="00284753"/>
    <w:rsid w:val="00290135"/>
    <w:rsid w:val="0029168F"/>
    <w:rsid w:val="00295AEE"/>
    <w:rsid w:val="002963EA"/>
    <w:rsid w:val="002A018A"/>
    <w:rsid w:val="002A2F19"/>
    <w:rsid w:val="002A31F9"/>
    <w:rsid w:val="002A3C6E"/>
    <w:rsid w:val="002A552E"/>
    <w:rsid w:val="002A6840"/>
    <w:rsid w:val="002B0183"/>
    <w:rsid w:val="002B1A89"/>
    <w:rsid w:val="002B3682"/>
    <w:rsid w:val="002B5668"/>
    <w:rsid w:val="002B716E"/>
    <w:rsid w:val="002C00EB"/>
    <w:rsid w:val="002C06BF"/>
    <w:rsid w:val="002C10F7"/>
    <w:rsid w:val="002C3120"/>
    <w:rsid w:val="002C79E7"/>
    <w:rsid w:val="002D0184"/>
    <w:rsid w:val="002D1902"/>
    <w:rsid w:val="002D1A45"/>
    <w:rsid w:val="002D3BCB"/>
    <w:rsid w:val="002D5888"/>
    <w:rsid w:val="002D5EF2"/>
    <w:rsid w:val="002D7C94"/>
    <w:rsid w:val="002E172E"/>
    <w:rsid w:val="002E1F9A"/>
    <w:rsid w:val="002E2264"/>
    <w:rsid w:val="002E24F9"/>
    <w:rsid w:val="002E3312"/>
    <w:rsid w:val="002F32F6"/>
    <w:rsid w:val="002F3614"/>
    <w:rsid w:val="002F5389"/>
    <w:rsid w:val="002F596A"/>
    <w:rsid w:val="002F59B1"/>
    <w:rsid w:val="002F6DA0"/>
    <w:rsid w:val="002F7322"/>
    <w:rsid w:val="002F755E"/>
    <w:rsid w:val="00300244"/>
    <w:rsid w:val="0030430C"/>
    <w:rsid w:val="00310EF0"/>
    <w:rsid w:val="00312B43"/>
    <w:rsid w:val="00313394"/>
    <w:rsid w:val="00313C18"/>
    <w:rsid w:val="003153CB"/>
    <w:rsid w:val="00320461"/>
    <w:rsid w:val="00322192"/>
    <w:rsid w:val="003221B5"/>
    <w:rsid w:val="0032782F"/>
    <w:rsid w:val="0033061A"/>
    <w:rsid w:val="00330BA6"/>
    <w:rsid w:val="00331D32"/>
    <w:rsid w:val="00335D38"/>
    <w:rsid w:val="003365FE"/>
    <w:rsid w:val="00340D5F"/>
    <w:rsid w:val="00341FE3"/>
    <w:rsid w:val="0034243B"/>
    <w:rsid w:val="00342C48"/>
    <w:rsid w:val="0034338A"/>
    <w:rsid w:val="00343C6F"/>
    <w:rsid w:val="00344940"/>
    <w:rsid w:val="00344D43"/>
    <w:rsid w:val="00345138"/>
    <w:rsid w:val="00350CB3"/>
    <w:rsid w:val="003513CF"/>
    <w:rsid w:val="003516C1"/>
    <w:rsid w:val="003520E0"/>
    <w:rsid w:val="00352210"/>
    <w:rsid w:val="00353433"/>
    <w:rsid w:val="003601EF"/>
    <w:rsid w:val="00362519"/>
    <w:rsid w:val="00362EDC"/>
    <w:rsid w:val="00365ADF"/>
    <w:rsid w:val="00365DAD"/>
    <w:rsid w:val="0036602B"/>
    <w:rsid w:val="003662C0"/>
    <w:rsid w:val="0036769A"/>
    <w:rsid w:val="00372ED5"/>
    <w:rsid w:val="0037370C"/>
    <w:rsid w:val="0037446B"/>
    <w:rsid w:val="00376401"/>
    <w:rsid w:val="003765AA"/>
    <w:rsid w:val="00380281"/>
    <w:rsid w:val="0038171B"/>
    <w:rsid w:val="00381E97"/>
    <w:rsid w:val="00384717"/>
    <w:rsid w:val="00384F71"/>
    <w:rsid w:val="00384FB0"/>
    <w:rsid w:val="0038629D"/>
    <w:rsid w:val="003870D4"/>
    <w:rsid w:val="003902CD"/>
    <w:rsid w:val="00392681"/>
    <w:rsid w:val="00394251"/>
    <w:rsid w:val="003948F1"/>
    <w:rsid w:val="00395B2C"/>
    <w:rsid w:val="0039668A"/>
    <w:rsid w:val="00397E72"/>
    <w:rsid w:val="003A2A78"/>
    <w:rsid w:val="003A327D"/>
    <w:rsid w:val="003A3DCE"/>
    <w:rsid w:val="003A3FAF"/>
    <w:rsid w:val="003A4E76"/>
    <w:rsid w:val="003A5E5E"/>
    <w:rsid w:val="003A72E1"/>
    <w:rsid w:val="003B2F8D"/>
    <w:rsid w:val="003B70E9"/>
    <w:rsid w:val="003C0988"/>
    <w:rsid w:val="003C1567"/>
    <w:rsid w:val="003C4D7F"/>
    <w:rsid w:val="003C5EB0"/>
    <w:rsid w:val="003C69DF"/>
    <w:rsid w:val="003C6AA0"/>
    <w:rsid w:val="003C74D0"/>
    <w:rsid w:val="003C7B79"/>
    <w:rsid w:val="003D52CB"/>
    <w:rsid w:val="003D6378"/>
    <w:rsid w:val="003E07DC"/>
    <w:rsid w:val="003E3900"/>
    <w:rsid w:val="003E5581"/>
    <w:rsid w:val="003E6BE8"/>
    <w:rsid w:val="003F0A00"/>
    <w:rsid w:val="003F2779"/>
    <w:rsid w:val="003F7ED9"/>
    <w:rsid w:val="00401131"/>
    <w:rsid w:val="00403AD8"/>
    <w:rsid w:val="00404582"/>
    <w:rsid w:val="00404B54"/>
    <w:rsid w:val="00404B8B"/>
    <w:rsid w:val="00405401"/>
    <w:rsid w:val="00405594"/>
    <w:rsid w:val="004060D9"/>
    <w:rsid w:val="004106AD"/>
    <w:rsid w:val="0041077D"/>
    <w:rsid w:val="004107AB"/>
    <w:rsid w:val="00412EE1"/>
    <w:rsid w:val="00413602"/>
    <w:rsid w:val="00414315"/>
    <w:rsid w:val="004148AD"/>
    <w:rsid w:val="00414CEE"/>
    <w:rsid w:val="00415C3A"/>
    <w:rsid w:val="004174BF"/>
    <w:rsid w:val="00421486"/>
    <w:rsid w:val="00421602"/>
    <w:rsid w:val="0042204D"/>
    <w:rsid w:val="004249AD"/>
    <w:rsid w:val="00424FAD"/>
    <w:rsid w:val="00425706"/>
    <w:rsid w:val="00426546"/>
    <w:rsid w:val="00426769"/>
    <w:rsid w:val="00434BB7"/>
    <w:rsid w:val="00436310"/>
    <w:rsid w:val="004371FB"/>
    <w:rsid w:val="004379AA"/>
    <w:rsid w:val="004416E0"/>
    <w:rsid w:val="0044272E"/>
    <w:rsid w:val="0044340D"/>
    <w:rsid w:val="00446590"/>
    <w:rsid w:val="004467E3"/>
    <w:rsid w:val="00447B5E"/>
    <w:rsid w:val="00450460"/>
    <w:rsid w:val="00450A47"/>
    <w:rsid w:val="00452585"/>
    <w:rsid w:val="004550E8"/>
    <w:rsid w:val="0045623D"/>
    <w:rsid w:val="0045664B"/>
    <w:rsid w:val="00456BE5"/>
    <w:rsid w:val="004577D6"/>
    <w:rsid w:val="0046106C"/>
    <w:rsid w:val="004619C2"/>
    <w:rsid w:val="00462BFE"/>
    <w:rsid w:val="004630D5"/>
    <w:rsid w:val="00464AA2"/>
    <w:rsid w:val="0046648E"/>
    <w:rsid w:val="00467920"/>
    <w:rsid w:val="00471F5A"/>
    <w:rsid w:val="0047243B"/>
    <w:rsid w:val="00472BCF"/>
    <w:rsid w:val="004763CA"/>
    <w:rsid w:val="00476C37"/>
    <w:rsid w:val="00480D2F"/>
    <w:rsid w:val="00481333"/>
    <w:rsid w:val="0048288A"/>
    <w:rsid w:val="0048362D"/>
    <w:rsid w:val="00484BCB"/>
    <w:rsid w:val="00486C42"/>
    <w:rsid w:val="00490F6F"/>
    <w:rsid w:val="00492C5C"/>
    <w:rsid w:val="00493444"/>
    <w:rsid w:val="004942CD"/>
    <w:rsid w:val="004959B7"/>
    <w:rsid w:val="00497BC8"/>
    <w:rsid w:val="004A0223"/>
    <w:rsid w:val="004A23D8"/>
    <w:rsid w:val="004A23EF"/>
    <w:rsid w:val="004A4A54"/>
    <w:rsid w:val="004A53A3"/>
    <w:rsid w:val="004A54B3"/>
    <w:rsid w:val="004A5EEE"/>
    <w:rsid w:val="004A7853"/>
    <w:rsid w:val="004A7F64"/>
    <w:rsid w:val="004B0461"/>
    <w:rsid w:val="004B2521"/>
    <w:rsid w:val="004B310D"/>
    <w:rsid w:val="004B5C00"/>
    <w:rsid w:val="004B67F6"/>
    <w:rsid w:val="004B6E7D"/>
    <w:rsid w:val="004C05D7"/>
    <w:rsid w:val="004C1BF7"/>
    <w:rsid w:val="004C6019"/>
    <w:rsid w:val="004C6641"/>
    <w:rsid w:val="004D0477"/>
    <w:rsid w:val="004D0C24"/>
    <w:rsid w:val="004D0C2A"/>
    <w:rsid w:val="004D1246"/>
    <w:rsid w:val="004D1C3B"/>
    <w:rsid w:val="004D249A"/>
    <w:rsid w:val="004D3E5C"/>
    <w:rsid w:val="004D4098"/>
    <w:rsid w:val="004D5081"/>
    <w:rsid w:val="004D6138"/>
    <w:rsid w:val="004D6678"/>
    <w:rsid w:val="004D6F16"/>
    <w:rsid w:val="004D7B10"/>
    <w:rsid w:val="004E06DE"/>
    <w:rsid w:val="004E0A0D"/>
    <w:rsid w:val="004E3582"/>
    <w:rsid w:val="004E3DE1"/>
    <w:rsid w:val="004E4CA7"/>
    <w:rsid w:val="004E53E8"/>
    <w:rsid w:val="004E5445"/>
    <w:rsid w:val="004E54C7"/>
    <w:rsid w:val="004E6400"/>
    <w:rsid w:val="004F1ECB"/>
    <w:rsid w:val="004F3A83"/>
    <w:rsid w:val="004F4C3C"/>
    <w:rsid w:val="004F5ED6"/>
    <w:rsid w:val="004F642B"/>
    <w:rsid w:val="004F6EE7"/>
    <w:rsid w:val="004F7B8C"/>
    <w:rsid w:val="00502876"/>
    <w:rsid w:val="005030D5"/>
    <w:rsid w:val="0050590B"/>
    <w:rsid w:val="00506AE8"/>
    <w:rsid w:val="00511143"/>
    <w:rsid w:val="005123DE"/>
    <w:rsid w:val="00517888"/>
    <w:rsid w:val="005202F8"/>
    <w:rsid w:val="00522BBE"/>
    <w:rsid w:val="005269D0"/>
    <w:rsid w:val="00532784"/>
    <w:rsid w:val="0053300E"/>
    <w:rsid w:val="00534639"/>
    <w:rsid w:val="00536BE1"/>
    <w:rsid w:val="00544E2A"/>
    <w:rsid w:val="005459F7"/>
    <w:rsid w:val="00545E7E"/>
    <w:rsid w:val="005464AD"/>
    <w:rsid w:val="005550DE"/>
    <w:rsid w:val="005552F5"/>
    <w:rsid w:val="005558EB"/>
    <w:rsid w:val="00555E4B"/>
    <w:rsid w:val="00556B9C"/>
    <w:rsid w:val="005577A3"/>
    <w:rsid w:val="00557E82"/>
    <w:rsid w:val="005606B9"/>
    <w:rsid w:val="00560DE9"/>
    <w:rsid w:val="00560E02"/>
    <w:rsid w:val="00564B63"/>
    <w:rsid w:val="00564FF9"/>
    <w:rsid w:val="00565AB2"/>
    <w:rsid w:val="0056644D"/>
    <w:rsid w:val="005669C5"/>
    <w:rsid w:val="005677CB"/>
    <w:rsid w:val="00572021"/>
    <w:rsid w:val="0057244D"/>
    <w:rsid w:val="00572843"/>
    <w:rsid w:val="00573657"/>
    <w:rsid w:val="00575A42"/>
    <w:rsid w:val="005765B1"/>
    <w:rsid w:val="00576F86"/>
    <w:rsid w:val="00580138"/>
    <w:rsid w:val="00580461"/>
    <w:rsid w:val="005814C9"/>
    <w:rsid w:val="00581BAE"/>
    <w:rsid w:val="005833A7"/>
    <w:rsid w:val="005838CB"/>
    <w:rsid w:val="00583A35"/>
    <w:rsid w:val="0059101D"/>
    <w:rsid w:val="005920AD"/>
    <w:rsid w:val="00592CD1"/>
    <w:rsid w:val="00593053"/>
    <w:rsid w:val="00595D36"/>
    <w:rsid w:val="005A117C"/>
    <w:rsid w:val="005A23E6"/>
    <w:rsid w:val="005A2A15"/>
    <w:rsid w:val="005B0040"/>
    <w:rsid w:val="005B189A"/>
    <w:rsid w:val="005B26CF"/>
    <w:rsid w:val="005B5EA9"/>
    <w:rsid w:val="005B7395"/>
    <w:rsid w:val="005C0C69"/>
    <w:rsid w:val="005C1A56"/>
    <w:rsid w:val="005D1110"/>
    <w:rsid w:val="005D1488"/>
    <w:rsid w:val="005D1FFC"/>
    <w:rsid w:val="005D3CE7"/>
    <w:rsid w:val="005D5F69"/>
    <w:rsid w:val="005D6DC7"/>
    <w:rsid w:val="005D6FC8"/>
    <w:rsid w:val="005D70CE"/>
    <w:rsid w:val="005E2F9B"/>
    <w:rsid w:val="005E3BCD"/>
    <w:rsid w:val="005E65BC"/>
    <w:rsid w:val="005E6C21"/>
    <w:rsid w:val="005E7BEB"/>
    <w:rsid w:val="005F2C46"/>
    <w:rsid w:val="005F3C16"/>
    <w:rsid w:val="005F455D"/>
    <w:rsid w:val="005F5B0F"/>
    <w:rsid w:val="005F5D20"/>
    <w:rsid w:val="005F6DF8"/>
    <w:rsid w:val="005F7DDD"/>
    <w:rsid w:val="00601D10"/>
    <w:rsid w:val="00601E2C"/>
    <w:rsid w:val="00602DF1"/>
    <w:rsid w:val="006044F6"/>
    <w:rsid w:val="00605A30"/>
    <w:rsid w:val="00611C98"/>
    <w:rsid w:val="006134A2"/>
    <w:rsid w:val="00616663"/>
    <w:rsid w:val="00616898"/>
    <w:rsid w:val="00616F21"/>
    <w:rsid w:val="00617213"/>
    <w:rsid w:val="00617F21"/>
    <w:rsid w:val="006208B4"/>
    <w:rsid w:val="00622E02"/>
    <w:rsid w:val="0062454A"/>
    <w:rsid w:val="00625F6E"/>
    <w:rsid w:val="00626799"/>
    <w:rsid w:val="00630949"/>
    <w:rsid w:val="00631BEB"/>
    <w:rsid w:val="00631F16"/>
    <w:rsid w:val="00632A7A"/>
    <w:rsid w:val="006343EA"/>
    <w:rsid w:val="0063578A"/>
    <w:rsid w:val="00636E1E"/>
    <w:rsid w:val="006374B9"/>
    <w:rsid w:val="00637B9A"/>
    <w:rsid w:val="00641154"/>
    <w:rsid w:val="00642EEC"/>
    <w:rsid w:val="0064315C"/>
    <w:rsid w:val="00643708"/>
    <w:rsid w:val="00645367"/>
    <w:rsid w:val="006453E3"/>
    <w:rsid w:val="00646DEE"/>
    <w:rsid w:val="00651B92"/>
    <w:rsid w:val="00654956"/>
    <w:rsid w:val="0065649D"/>
    <w:rsid w:val="0066099B"/>
    <w:rsid w:val="00660F8A"/>
    <w:rsid w:val="0066170B"/>
    <w:rsid w:val="00664A6B"/>
    <w:rsid w:val="00665BF4"/>
    <w:rsid w:val="00665CCC"/>
    <w:rsid w:val="00667BD1"/>
    <w:rsid w:val="00670B31"/>
    <w:rsid w:val="00672C3A"/>
    <w:rsid w:val="00672DF1"/>
    <w:rsid w:val="00673C54"/>
    <w:rsid w:val="00673EF6"/>
    <w:rsid w:val="006745B4"/>
    <w:rsid w:val="00676670"/>
    <w:rsid w:val="006768C1"/>
    <w:rsid w:val="0067694C"/>
    <w:rsid w:val="00676C9E"/>
    <w:rsid w:val="00681432"/>
    <w:rsid w:val="0068180A"/>
    <w:rsid w:val="00682A8C"/>
    <w:rsid w:val="00682FCD"/>
    <w:rsid w:val="006836A2"/>
    <w:rsid w:val="00683950"/>
    <w:rsid w:val="006863B7"/>
    <w:rsid w:val="00686AF2"/>
    <w:rsid w:val="00686EF7"/>
    <w:rsid w:val="00690A8C"/>
    <w:rsid w:val="0069254E"/>
    <w:rsid w:val="00692C02"/>
    <w:rsid w:val="00693E4D"/>
    <w:rsid w:val="00694153"/>
    <w:rsid w:val="00694713"/>
    <w:rsid w:val="00695AE0"/>
    <w:rsid w:val="00696711"/>
    <w:rsid w:val="006971F0"/>
    <w:rsid w:val="00697E96"/>
    <w:rsid w:val="006A39BD"/>
    <w:rsid w:val="006A522F"/>
    <w:rsid w:val="006A63D2"/>
    <w:rsid w:val="006A692F"/>
    <w:rsid w:val="006A7C13"/>
    <w:rsid w:val="006B04F6"/>
    <w:rsid w:val="006B09D2"/>
    <w:rsid w:val="006B16C0"/>
    <w:rsid w:val="006B1865"/>
    <w:rsid w:val="006B4750"/>
    <w:rsid w:val="006B588F"/>
    <w:rsid w:val="006C0624"/>
    <w:rsid w:val="006C0693"/>
    <w:rsid w:val="006C06C7"/>
    <w:rsid w:val="006C1119"/>
    <w:rsid w:val="006C1BCD"/>
    <w:rsid w:val="006C2AC2"/>
    <w:rsid w:val="006C4CB5"/>
    <w:rsid w:val="006C5D7A"/>
    <w:rsid w:val="006C6100"/>
    <w:rsid w:val="006C6BE1"/>
    <w:rsid w:val="006C7382"/>
    <w:rsid w:val="006D0D6C"/>
    <w:rsid w:val="006E17F1"/>
    <w:rsid w:val="006E1A43"/>
    <w:rsid w:val="006E3004"/>
    <w:rsid w:val="006E38B3"/>
    <w:rsid w:val="006E38B7"/>
    <w:rsid w:val="006E5372"/>
    <w:rsid w:val="006E703C"/>
    <w:rsid w:val="006F381D"/>
    <w:rsid w:val="006F6D1E"/>
    <w:rsid w:val="006F70BC"/>
    <w:rsid w:val="007009AC"/>
    <w:rsid w:val="007034C2"/>
    <w:rsid w:val="00703E09"/>
    <w:rsid w:val="00704D08"/>
    <w:rsid w:val="00705AD9"/>
    <w:rsid w:val="0070763D"/>
    <w:rsid w:val="00711768"/>
    <w:rsid w:val="00711C22"/>
    <w:rsid w:val="00712B23"/>
    <w:rsid w:val="00712B35"/>
    <w:rsid w:val="00712D9F"/>
    <w:rsid w:val="00712F43"/>
    <w:rsid w:val="00715CC7"/>
    <w:rsid w:val="00717090"/>
    <w:rsid w:val="007178FD"/>
    <w:rsid w:val="00724898"/>
    <w:rsid w:val="00725E47"/>
    <w:rsid w:val="00730248"/>
    <w:rsid w:val="00730291"/>
    <w:rsid w:val="007321DE"/>
    <w:rsid w:val="00732BF3"/>
    <w:rsid w:val="00734B1E"/>
    <w:rsid w:val="007359CC"/>
    <w:rsid w:val="00735D0D"/>
    <w:rsid w:val="00735F31"/>
    <w:rsid w:val="0074172B"/>
    <w:rsid w:val="007417D9"/>
    <w:rsid w:val="007419F1"/>
    <w:rsid w:val="00741DF6"/>
    <w:rsid w:val="00744DF3"/>
    <w:rsid w:val="00745409"/>
    <w:rsid w:val="007454C9"/>
    <w:rsid w:val="0074584A"/>
    <w:rsid w:val="0074736D"/>
    <w:rsid w:val="00752CEC"/>
    <w:rsid w:val="00754116"/>
    <w:rsid w:val="00754245"/>
    <w:rsid w:val="00760FE5"/>
    <w:rsid w:val="00761F72"/>
    <w:rsid w:val="007627C6"/>
    <w:rsid w:val="00771058"/>
    <w:rsid w:val="0077112E"/>
    <w:rsid w:val="00771424"/>
    <w:rsid w:val="00771CD5"/>
    <w:rsid w:val="00771F6D"/>
    <w:rsid w:val="00775B90"/>
    <w:rsid w:val="00776A0E"/>
    <w:rsid w:val="00780927"/>
    <w:rsid w:val="00780CE2"/>
    <w:rsid w:val="00781C47"/>
    <w:rsid w:val="0078353D"/>
    <w:rsid w:val="00784231"/>
    <w:rsid w:val="00785567"/>
    <w:rsid w:val="00785DBD"/>
    <w:rsid w:val="00787AB7"/>
    <w:rsid w:val="00790520"/>
    <w:rsid w:val="007906DB"/>
    <w:rsid w:val="007927AD"/>
    <w:rsid w:val="00792DF8"/>
    <w:rsid w:val="00794C34"/>
    <w:rsid w:val="00795B6C"/>
    <w:rsid w:val="00795FD7"/>
    <w:rsid w:val="00797267"/>
    <w:rsid w:val="00797ADE"/>
    <w:rsid w:val="007A00F9"/>
    <w:rsid w:val="007A345E"/>
    <w:rsid w:val="007A47BD"/>
    <w:rsid w:val="007A7C64"/>
    <w:rsid w:val="007B09BA"/>
    <w:rsid w:val="007B0E06"/>
    <w:rsid w:val="007B0E10"/>
    <w:rsid w:val="007B1249"/>
    <w:rsid w:val="007B162D"/>
    <w:rsid w:val="007B2ED2"/>
    <w:rsid w:val="007B2F8D"/>
    <w:rsid w:val="007B4AD8"/>
    <w:rsid w:val="007B5BCD"/>
    <w:rsid w:val="007B5DE1"/>
    <w:rsid w:val="007B62B3"/>
    <w:rsid w:val="007B695C"/>
    <w:rsid w:val="007B6DBB"/>
    <w:rsid w:val="007C226F"/>
    <w:rsid w:val="007C3AC1"/>
    <w:rsid w:val="007C43BB"/>
    <w:rsid w:val="007C5702"/>
    <w:rsid w:val="007D0A58"/>
    <w:rsid w:val="007D11DB"/>
    <w:rsid w:val="007D1C49"/>
    <w:rsid w:val="007D2003"/>
    <w:rsid w:val="007D2239"/>
    <w:rsid w:val="007D2987"/>
    <w:rsid w:val="007D2BA2"/>
    <w:rsid w:val="007D2D3B"/>
    <w:rsid w:val="007D3751"/>
    <w:rsid w:val="007D3AAB"/>
    <w:rsid w:val="007D5057"/>
    <w:rsid w:val="007D700B"/>
    <w:rsid w:val="007E2462"/>
    <w:rsid w:val="007E548E"/>
    <w:rsid w:val="007E5E3C"/>
    <w:rsid w:val="007F0156"/>
    <w:rsid w:val="007F0E58"/>
    <w:rsid w:val="007F1D67"/>
    <w:rsid w:val="007F1E5C"/>
    <w:rsid w:val="007F499A"/>
    <w:rsid w:val="007F5556"/>
    <w:rsid w:val="008008E7"/>
    <w:rsid w:val="00804FF5"/>
    <w:rsid w:val="00810248"/>
    <w:rsid w:val="00810874"/>
    <w:rsid w:val="00811151"/>
    <w:rsid w:val="00814380"/>
    <w:rsid w:val="008143EE"/>
    <w:rsid w:val="00816569"/>
    <w:rsid w:val="0081702A"/>
    <w:rsid w:val="00821530"/>
    <w:rsid w:val="0082274F"/>
    <w:rsid w:val="0082357C"/>
    <w:rsid w:val="00826815"/>
    <w:rsid w:val="0083391E"/>
    <w:rsid w:val="00834995"/>
    <w:rsid w:val="00836412"/>
    <w:rsid w:val="00837229"/>
    <w:rsid w:val="008375D9"/>
    <w:rsid w:val="008402FF"/>
    <w:rsid w:val="00841884"/>
    <w:rsid w:val="00841D55"/>
    <w:rsid w:val="00842BC1"/>
    <w:rsid w:val="0084415F"/>
    <w:rsid w:val="00844ED6"/>
    <w:rsid w:val="00845317"/>
    <w:rsid w:val="00854437"/>
    <w:rsid w:val="008549ED"/>
    <w:rsid w:val="00854AC0"/>
    <w:rsid w:val="00855855"/>
    <w:rsid w:val="008568F4"/>
    <w:rsid w:val="00857283"/>
    <w:rsid w:val="008607F2"/>
    <w:rsid w:val="008612F5"/>
    <w:rsid w:val="0086370B"/>
    <w:rsid w:val="008647F3"/>
    <w:rsid w:val="00866171"/>
    <w:rsid w:val="00866DBE"/>
    <w:rsid w:val="00866EEF"/>
    <w:rsid w:val="00870B76"/>
    <w:rsid w:val="0087216B"/>
    <w:rsid w:val="008741E6"/>
    <w:rsid w:val="0088111F"/>
    <w:rsid w:val="00884982"/>
    <w:rsid w:val="00885770"/>
    <w:rsid w:val="00890C49"/>
    <w:rsid w:val="00890D9B"/>
    <w:rsid w:val="008925C8"/>
    <w:rsid w:val="008929BB"/>
    <w:rsid w:val="00892C68"/>
    <w:rsid w:val="00893F88"/>
    <w:rsid w:val="008942AB"/>
    <w:rsid w:val="00895C88"/>
    <w:rsid w:val="00897EEE"/>
    <w:rsid w:val="008A0566"/>
    <w:rsid w:val="008A0F26"/>
    <w:rsid w:val="008A10E4"/>
    <w:rsid w:val="008A5123"/>
    <w:rsid w:val="008A5D66"/>
    <w:rsid w:val="008A5E7E"/>
    <w:rsid w:val="008B0516"/>
    <w:rsid w:val="008B1547"/>
    <w:rsid w:val="008B4046"/>
    <w:rsid w:val="008B65DC"/>
    <w:rsid w:val="008B6669"/>
    <w:rsid w:val="008C32DE"/>
    <w:rsid w:val="008C44A1"/>
    <w:rsid w:val="008C4A35"/>
    <w:rsid w:val="008C4D01"/>
    <w:rsid w:val="008C5889"/>
    <w:rsid w:val="008C6201"/>
    <w:rsid w:val="008C7C21"/>
    <w:rsid w:val="008C7E1F"/>
    <w:rsid w:val="008D0DEF"/>
    <w:rsid w:val="008D1757"/>
    <w:rsid w:val="008D1FFA"/>
    <w:rsid w:val="008D29BD"/>
    <w:rsid w:val="008D3DF4"/>
    <w:rsid w:val="008D44FD"/>
    <w:rsid w:val="008D4959"/>
    <w:rsid w:val="008D51C0"/>
    <w:rsid w:val="008D68A3"/>
    <w:rsid w:val="008E1A0A"/>
    <w:rsid w:val="008E1DF2"/>
    <w:rsid w:val="008E2A91"/>
    <w:rsid w:val="008E57C9"/>
    <w:rsid w:val="008E68D6"/>
    <w:rsid w:val="008F04CC"/>
    <w:rsid w:val="008F21AC"/>
    <w:rsid w:val="008F4D91"/>
    <w:rsid w:val="008F559D"/>
    <w:rsid w:val="008F5A39"/>
    <w:rsid w:val="008F63C6"/>
    <w:rsid w:val="0090098C"/>
    <w:rsid w:val="00900B18"/>
    <w:rsid w:val="009014E3"/>
    <w:rsid w:val="00902CD3"/>
    <w:rsid w:val="00904204"/>
    <w:rsid w:val="009044B7"/>
    <w:rsid w:val="00906E49"/>
    <w:rsid w:val="00911080"/>
    <w:rsid w:val="009126B6"/>
    <w:rsid w:val="00914DD0"/>
    <w:rsid w:val="00921D83"/>
    <w:rsid w:val="009240FA"/>
    <w:rsid w:val="009270D5"/>
    <w:rsid w:val="009274A0"/>
    <w:rsid w:val="00932888"/>
    <w:rsid w:val="0093375A"/>
    <w:rsid w:val="00935F28"/>
    <w:rsid w:val="0093719B"/>
    <w:rsid w:val="00940236"/>
    <w:rsid w:val="0094167D"/>
    <w:rsid w:val="00941BCB"/>
    <w:rsid w:val="00941EEC"/>
    <w:rsid w:val="0094391B"/>
    <w:rsid w:val="00943F7F"/>
    <w:rsid w:val="00944407"/>
    <w:rsid w:val="009446C1"/>
    <w:rsid w:val="009449B6"/>
    <w:rsid w:val="00945370"/>
    <w:rsid w:val="009465F4"/>
    <w:rsid w:val="0094773E"/>
    <w:rsid w:val="009514BE"/>
    <w:rsid w:val="009527E7"/>
    <w:rsid w:val="009540B6"/>
    <w:rsid w:val="009561A1"/>
    <w:rsid w:val="0095621F"/>
    <w:rsid w:val="00960D2B"/>
    <w:rsid w:val="009624DA"/>
    <w:rsid w:val="0096389D"/>
    <w:rsid w:val="00963AF9"/>
    <w:rsid w:val="00964787"/>
    <w:rsid w:val="00964E05"/>
    <w:rsid w:val="00967A99"/>
    <w:rsid w:val="00970C48"/>
    <w:rsid w:val="0097362B"/>
    <w:rsid w:val="00974239"/>
    <w:rsid w:val="00976AA4"/>
    <w:rsid w:val="00977A45"/>
    <w:rsid w:val="00982F0C"/>
    <w:rsid w:val="009844DF"/>
    <w:rsid w:val="009864B8"/>
    <w:rsid w:val="00991C65"/>
    <w:rsid w:val="009921E5"/>
    <w:rsid w:val="00993A64"/>
    <w:rsid w:val="00994353"/>
    <w:rsid w:val="00997662"/>
    <w:rsid w:val="00997B5F"/>
    <w:rsid w:val="009A0705"/>
    <w:rsid w:val="009A56F2"/>
    <w:rsid w:val="009B0977"/>
    <w:rsid w:val="009B0C11"/>
    <w:rsid w:val="009B0DC7"/>
    <w:rsid w:val="009B2BC8"/>
    <w:rsid w:val="009B3DCE"/>
    <w:rsid w:val="009B6897"/>
    <w:rsid w:val="009C149A"/>
    <w:rsid w:val="009C2E03"/>
    <w:rsid w:val="009C4888"/>
    <w:rsid w:val="009C6AE7"/>
    <w:rsid w:val="009D1AEC"/>
    <w:rsid w:val="009D398E"/>
    <w:rsid w:val="009D4658"/>
    <w:rsid w:val="009D7AE4"/>
    <w:rsid w:val="009E0C68"/>
    <w:rsid w:val="009E3B00"/>
    <w:rsid w:val="009E7172"/>
    <w:rsid w:val="009F077B"/>
    <w:rsid w:val="009F0A49"/>
    <w:rsid w:val="009F14D0"/>
    <w:rsid w:val="009F14E9"/>
    <w:rsid w:val="009F1D87"/>
    <w:rsid w:val="009F23F7"/>
    <w:rsid w:val="009F507C"/>
    <w:rsid w:val="009F529D"/>
    <w:rsid w:val="009F5EEE"/>
    <w:rsid w:val="009F63D1"/>
    <w:rsid w:val="009F73EA"/>
    <w:rsid w:val="00A04BC6"/>
    <w:rsid w:val="00A063E1"/>
    <w:rsid w:val="00A06B73"/>
    <w:rsid w:val="00A0704E"/>
    <w:rsid w:val="00A10589"/>
    <w:rsid w:val="00A10CD0"/>
    <w:rsid w:val="00A11E48"/>
    <w:rsid w:val="00A21705"/>
    <w:rsid w:val="00A2337E"/>
    <w:rsid w:val="00A235EB"/>
    <w:rsid w:val="00A25373"/>
    <w:rsid w:val="00A259FB"/>
    <w:rsid w:val="00A27C30"/>
    <w:rsid w:val="00A3224E"/>
    <w:rsid w:val="00A40BD8"/>
    <w:rsid w:val="00A40DDE"/>
    <w:rsid w:val="00A43DF9"/>
    <w:rsid w:val="00A452CB"/>
    <w:rsid w:val="00A50FD3"/>
    <w:rsid w:val="00A53EFA"/>
    <w:rsid w:val="00A55615"/>
    <w:rsid w:val="00A611D8"/>
    <w:rsid w:val="00A61D75"/>
    <w:rsid w:val="00A63F76"/>
    <w:rsid w:val="00A70907"/>
    <w:rsid w:val="00A72A1E"/>
    <w:rsid w:val="00A73039"/>
    <w:rsid w:val="00A743B9"/>
    <w:rsid w:val="00A74FFF"/>
    <w:rsid w:val="00A77EB4"/>
    <w:rsid w:val="00A83126"/>
    <w:rsid w:val="00A83F1D"/>
    <w:rsid w:val="00A90434"/>
    <w:rsid w:val="00A9426B"/>
    <w:rsid w:val="00A94F1E"/>
    <w:rsid w:val="00A95693"/>
    <w:rsid w:val="00AA3701"/>
    <w:rsid w:val="00AA4030"/>
    <w:rsid w:val="00AA4768"/>
    <w:rsid w:val="00AA7705"/>
    <w:rsid w:val="00AB04E7"/>
    <w:rsid w:val="00AB1B43"/>
    <w:rsid w:val="00AB249E"/>
    <w:rsid w:val="00AB2D52"/>
    <w:rsid w:val="00AB3764"/>
    <w:rsid w:val="00AB4010"/>
    <w:rsid w:val="00AB448A"/>
    <w:rsid w:val="00AB48BD"/>
    <w:rsid w:val="00AB74BF"/>
    <w:rsid w:val="00AC38DE"/>
    <w:rsid w:val="00AC3EAC"/>
    <w:rsid w:val="00AC45E7"/>
    <w:rsid w:val="00AC488C"/>
    <w:rsid w:val="00AC5487"/>
    <w:rsid w:val="00AC5EF8"/>
    <w:rsid w:val="00AD09A5"/>
    <w:rsid w:val="00AD12A9"/>
    <w:rsid w:val="00AD34AC"/>
    <w:rsid w:val="00AD34E4"/>
    <w:rsid w:val="00AD4559"/>
    <w:rsid w:val="00AD617A"/>
    <w:rsid w:val="00AD774A"/>
    <w:rsid w:val="00AE1D02"/>
    <w:rsid w:val="00AE1F95"/>
    <w:rsid w:val="00AE24FF"/>
    <w:rsid w:val="00AE3400"/>
    <w:rsid w:val="00AE35E1"/>
    <w:rsid w:val="00AE3A3D"/>
    <w:rsid w:val="00AE4834"/>
    <w:rsid w:val="00AE5DD9"/>
    <w:rsid w:val="00AE6BC0"/>
    <w:rsid w:val="00AE718A"/>
    <w:rsid w:val="00AF21FE"/>
    <w:rsid w:val="00AF5A99"/>
    <w:rsid w:val="00B01830"/>
    <w:rsid w:val="00B029C7"/>
    <w:rsid w:val="00B048A6"/>
    <w:rsid w:val="00B04AA4"/>
    <w:rsid w:val="00B04AC0"/>
    <w:rsid w:val="00B076A3"/>
    <w:rsid w:val="00B07CB2"/>
    <w:rsid w:val="00B10689"/>
    <w:rsid w:val="00B11031"/>
    <w:rsid w:val="00B13500"/>
    <w:rsid w:val="00B148F4"/>
    <w:rsid w:val="00B164E6"/>
    <w:rsid w:val="00B17A91"/>
    <w:rsid w:val="00B20F3E"/>
    <w:rsid w:val="00B21E20"/>
    <w:rsid w:val="00B228CE"/>
    <w:rsid w:val="00B238E3"/>
    <w:rsid w:val="00B23E66"/>
    <w:rsid w:val="00B26780"/>
    <w:rsid w:val="00B3028E"/>
    <w:rsid w:val="00B30F1A"/>
    <w:rsid w:val="00B316D4"/>
    <w:rsid w:val="00B358FA"/>
    <w:rsid w:val="00B43DC3"/>
    <w:rsid w:val="00B454F0"/>
    <w:rsid w:val="00B50435"/>
    <w:rsid w:val="00B50BC1"/>
    <w:rsid w:val="00B529DB"/>
    <w:rsid w:val="00B54A57"/>
    <w:rsid w:val="00B556D3"/>
    <w:rsid w:val="00B559C7"/>
    <w:rsid w:val="00B55F52"/>
    <w:rsid w:val="00B566B8"/>
    <w:rsid w:val="00B56AB1"/>
    <w:rsid w:val="00B60AEF"/>
    <w:rsid w:val="00B61066"/>
    <w:rsid w:val="00B652F0"/>
    <w:rsid w:val="00B716E6"/>
    <w:rsid w:val="00B718A4"/>
    <w:rsid w:val="00B71C57"/>
    <w:rsid w:val="00B71CDF"/>
    <w:rsid w:val="00B72763"/>
    <w:rsid w:val="00B72DA0"/>
    <w:rsid w:val="00B72DA9"/>
    <w:rsid w:val="00B73546"/>
    <w:rsid w:val="00B743BA"/>
    <w:rsid w:val="00B76355"/>
    <w:rsid w:val="00B7683C"/>
    <w:rsid w:val="00B8048D"/>
    <w:rsid w:val="00B80D3F"/>
    <w:rsid w:val="00B82D15"/>
    <w:rsid w:val="00B83D24"/>
    <w:rsid w:val="00B8435F"/>
    <w:rsid w:val="00B844DA"/>
    <w:rsid w:val="00B86D88"/>
    <w:rsid w:val="00B90507"/>
    <w:rsid w:val="00B9125E"/>
    <w:rsid w:val="00B913DF"/>
    <w:rsid w:val="00B92183"/>
    <w:rsid w:val="00B92CFD"/>
    <w:rsid w:val="00B950E0"/>
    <w:rsid w:val="00B9580D"/>
    <w:rsid w:val="00B967F7"/>
    <w:rsid w:val="00BA237B"/>
    <w:rsid w:val="00BA2AA6"/>
    <w:rsid w:val="00BA2C97"/>
    <w:rsid w:val="00BA324F"/>
    <w:rsid w:val="00BA3990"/>
    <w:rsid w:val="00BA45B8"/>
    <w:rsid w:val="00BA4610"/>
    <w:rsid w:val="00BA534D"/>
    <w:rsid w:val="00BA5378"/>
    <w:rsid w:val="00BA642A"/>
    <w:rsid w:val="00BA757D"/>
    <w:rsid w:val="00BB6527"/>
    <w:rsid w:val="00BC142F"/>
    <w:rsid w:val="00BC2BFA"/>
    <w:rsid w:val="00BC393A"/>
    <w:rsid w:val="00BC4F64"/>
    <w:rsid w:val="00BD104F"/>
    <w:rsid w:val="00BD2DE4"/>
    <w:rsid w:val="00BD475C"/>
    <w:rsid w:val="00BD6315"/>
    <w:rsid w:val="00BD691C"/>
    <w:rsid w:val="00BD7A05"/>
    <w:rsid w:val="00BD7BED"/>
    <w:rsid w:val="00BE0ABA"/>
    <w:rsid w:val="00BE17BC"/>
    <w:rsid w:val="00BE4992"/>
    <w:rsid w:val="00BE50FE"/>
    <w:rsid w:val="00BE55EB"/>
    <w:rsid w:val="00BF0F8C"/>
    <w:rsid w:val="00BF2BC0"/>
    <w:rsid w:val="00BF3024"/>
    <w:rsid w:val="00BF622D"/>
    <w:rsid w:val="00BF7D38"/>
    <w:rsid w:val="00BF7E0A"/>
    <w:rsid w:val="00C024EC"/>
    <w:rsid w:val="00C04393"/>
    <w:rsid w:val="00C04A21"/>
    <w:rsid w:val="00C04D78"/>
    <w:rsid w:val="00C11608"/>
    <w:rsid w:val="00C11D3E"/>
    <w:rsid w:val="00C1510F"/>
    <w:rsid w:val="00C15158"/>
    <w:rsid w:val="00C155CE"/>
    <w:rsid w:val="00C166B1"/>
    <w:rsid w:val="00C16FBB"/>
    <w:rsid w:val="00C1760B"/>
    <w:rsid w:val="00C17822"/>
    <w:rsid w:val="00C20DB5"/>
    <w:rsid w:val="00C214F6"/>
    <w:rsid w:val="00C21CDA"/>
    <w:rsid w:val="00C225F4"/>
    <w:rsid w:val="00C247B7"/>
    <w:rsid w:val="00C255DC"/>
    <w:rsid w:val="00C25F3E"/>
    <w:rsid w:val="00C2639A"/>
    <w:rsid w:val="00C34764"/>
    <w:rsid w:val="00C3584D"/>
    <w:rsid w:val="00C35C91"/>
    <w:rsid w:val="00C369C6"/>
    <w:rsid w:val="00C4257F"/>
    <w:rsid w:val="00C44684"/>
    <w:rsid w:val="00C44840"/>
    <w:rsid w:val="00C461D4"/>
    <w:rsid w:val="00C46E3D"/>
    <w:rsid w:val="00C51700"/>
    <w:rsid w:val="00C53BBC"/>
    <w:rsid w:val="00C53C67"/>
    <w:rsid w:val="00C5506D"/>
    <w:rsid w:val="00C55E90"/>
    <w:rsid w:val="00C57282"/>
    <w:rsid w:val="00C5775C"/>
    <w:rsid w:val="00C60224"/>
    <w:rsid w:val="00C61753"/>
    <w:rsid w:val="00C63A30"/>
    <w:rsid w:val="00C63B99"/>
    <w:rsid w:val="00C653BD"/>
    <w:rsid w:val="00C656B0"/>
    <w:rsid w:val="00C6680B"/>
    <w:rsid w:val="00C7176A"/>
    <w:rsid w:val="00C72D7B"/>
    <w:rsid w:val="00C74D24"/>
    <w:rsid w:val="00C74FD5"/>
    <w:rsid w:val="00C75950"/>
    <w:rsid w:val="00C77089"/>
    <w:rsid w:val="00C7726B"/>
    <w:rsid w:val="00C80D8B"/>
    <w:rsid w:val="00C819B0"/>
    <w:rsid w:val="00C839B4"/>
    <w:rsid w:val="00C847C4"/>
    <w:rsid w:val="00C85C87"/>
    <w:rsid w:val="00C903C9"/>
    <w:rsid w:val="00C90DA8"/>
    <w:rsid w:val="00C91C87"/>
    <w:rsid w:val="00C9229F"/>
    <w:rsid w:val="00C926B5"/>
    <w:rsid w:val="00C9335A"/>
    <w:rsid w:val="00C94650"/>
    <w:rsid w:val="00C96128"/>
    <w:rsid w:val="00C96FDD"/>
    <w:rsid w:val="00C975CB"/>
    <w:rsid w:val="00C975D9"/>
    <w:rsid w:val="00CA07C5"/>
    <w:rsid w:val="00CA2C4D"/>
    <w:rsid w:val="00CA3EE1"/>
    <w:rsid w:val="00CA4B0D"/>
    <w:rsid w:val="00CA64D5"/>
    <w:rsid w:val="00CA65B5"/>
    <w:rsid w:val="00CB07E4"/>
    <w:rsid w:val="00CB21A6"/>
    <w:rsid w:val="00CB3870"/>
    <w:rsid w:val="00CB3FD5"/>
    <w:rsid w:val="00CB483C"/>
    <w:rsid w:val="00CB4A49"/>
    <w:rsid w:val="00CB78A5"/>
    <w:rsid w:val="00CC1273"/>
    <w:rsid w:val="00CC2267"/>
    <w:rsid w:val="00CC4B1B"/>
    <w:rsid w:val="00CC4FD1"/>
    <w:rsid w:val="00CC69E4"/>
    <w:rsid w:val="00CC7035"/>
    <w:rsid w:val="00CC723B"/>
    <w:rsid w:val="00CD05E8"/>
    <w:rsid w:val="00CD22CE"/>
    <w:rsid w:val="00CD2B0D"/>
    <w:rsid w:val="00CD48AD"/>
    <w:rsid w:val="00CD5E77"/>
    <w:rsid w:val="00CD5F89"/>
    <w:rsid w:val="00CE07DC"/>
    <w:rsid w:val="00CE0DAD"/>
    <w:rsid w:val="00CE0FB7"/>
    <w:rsid w:val="00CE1100"/>
    <w:rsid w:val="00CE202A"/>
    <w:rsid w:val="00CE2576"/>
    <w:rsid w:val="00CE3119"/>
    <w:rsid w:val="00CE3ECC"/>
    <w:rsid w:val="00CE48FD"/>
    <w:rsid w:val="00CE723E"/>
    <w:rsid w:val="00CF0B56"/>
    <w:rsid w:val="00CF126E"/>
    <w:rsid w:val="00CF12C3"/>
    <w:rsid w:val="00CF1813"/>
    <w:rsid w:val="00CF20FE"/>
    <w:rsid w:val="00CF54B5"/>
    <w:rsid w:val="00CF5A71"/>
    <w:rsid w:val="00CF5F7D"/>
    <w:rsid w:val="00CF6E96"/>
    <w:rsid w:val="00CF6F2F"/>
    <w:rsid w:val="00CF7C78"/>
    <w:rsid w:val="00CF7C8D"/>
    <w:rsid w:val="00D00909"/>
    <w:rsid w:val="00D00B7F"/>
    <w:rsid w:val="00D017C7"/>
    <w:rsid w:val="00D0249C"/>
    <w:rsid w:val="00D029DC"/>
    <w:rsid w:val="00D062B7"/>
    <w:rsid w:val="00D06C4B"/>
    <w:rsid w:val="00D078E4"/>
    <w:rsid w:val="00D104E7"/>
    <w:rsid w:val="00D11950"/>
    <w:rsid w:val="00D1309E"/>
    <w:rsid w:val="00D141FE"/>
    <w:rsid w:val="00D153EE"/>
    <w:rsid w:val="00D162D3"/>
    <w:rsid w:val="00D169F5"/>
    <w:rsid w:val="00D22F0C"/>
    <w:rsid w:val="00D231C3"/>
    <w:rsid w:val="00D233AD"/>
    <w:rsid w:val="00D23AE2"/>
    <w:rsid w:val="00D24D57"/>
    <w:rsid w:val="00D24D71"/>
    <w:rsid w:val="00D253A2"/>
    <w:rsid w:val="00D27570"/>
    <w:rsid w:val="00D27BEC"/>
    <w:rsid w:val="00D32863"/>
    <w:rsid w:val="00D357FB"/>
    <w:rsid w:val="00D373DA"/>
    <w:rsid w:val="00D409DD"/>
    <w:rsid w:val="00D45698"/>
    <w:rsid w:val="00D45E57"/>
    <w:rsid w:val="00D469E1"/>
    <w:rsid w:val="00D47EBD"/>
    <w:rsid w:val="00D50388"/>
    <w:rsid w:val="00D51601"/>
    <w:rsid w:val="00D52578"/>
    <w:rsid w:val="00D52736"/>
    <w:rsid w:val="00D535C5"/>
    <w:rsid w:val="00D5588C"/>
    <w:rsid w:val="00D558AA"/>
    <w:rsid w:val="00D56443"/>
    <w:rsid w:val="00D57F2A"/>
    <w:rsid w:val="00D60F28"/>
    <w:rsid w:val="00D614DB"/>
    <w:rsid w:val="00D61BF8"/>
    <w:rsid w:val="00D63415"/>
    <w:rsid w:val="00D637EB"/>
    <w:rsid w:val="00D640DC"/>
    <w:rsid w:val="00D651FF"/>
    <w:rsid w:val="00D66793"/>
    <w:rsid w:val="00D676DA"/>
    <w:rsid w:val="00D718C4"/>
    <w:rsid w:val="00D72473"/>
    <w:rsid w:val="00D72FA6"/>
    <w:rsid w:val="00D734D5"/>
    <w:rsid w:val="00D7530C"/>
    <w:rsid w:val="00D75AE5"/>
    <w:rsid w:val="00D761AD"/>
    <w:rsid w:val="00D76E5B"/>
    <w:rsid w:val="00D80107"/>
    <w:rsid w:val="00D8035C"/>
    <w:rsid w:val="00D80818"/>
    <w:rsid w:val="00D82887"/>
    <w:rsid w:val="00D83A47"/>
    <w:rsid w:val="00D8526C"/>
    <w:rsid w:val="00D85476"/>
    <w:rsid w:val="00D85D5E"/>
    <w:rsid w:val="00D86A18"/>
    <w:rsid w:val="00D87B21"/>
    <w:rsid w:val="00D87C78"/>
    <w:rsid w:val="00D92DB3"/>
    <w:rsid w:val="00D93516"/>
    <w:rsid w:val="00D944D4"/>
    <w:rsid w:val="00D9479C"/>
    <w:rsid w:val="00D956D2"/>
    <w:rsid w:val="00D9726C"/>
    <w:rsid w:val="00DA03AA"/>
    <w:rsid w:val="00DA2B7F"/>
    <w:rsid w:val="00DA3525"/>
    <w:rsid w:val="00DA3ED6"/>
    <w:rsid w:val="00DA73BE"/>
    <w:rsid w:val="00DB24CE"/>
    <w:rsid w:val="00DB3AEF"/>
    <w:rsid w:val="00DB4561"/>
    <w:rsid w:val="00DB5236"/>
    <w:rsid w:val="00DB6928"/>
    <w:rsid w:val="00DC0EBC"/>
    <w:rsid w:val="00DC2E91"/>
    <w:rsid w:val="00DC35EF"/>
    <w:rsid w:val="00DC384B"/>
    <w:rsid w:val="00DC3BE5"/>
    <w:rsid w:val="00DC49F1"/>
    <w:rsid w:val="00DC4D55"/>
    <w:rsid w:val="00DD1039"/>
    <w:rsid w:val="00DD2505"/>
    <w:rsid w:val="00DD2A09"/>
    <w:rsid w:val="00DD3891"/>
    <w:rsid w:val="00DD3EE6"/>
    <w:rsid w:val="00DD4F2F"/>
    <w:rsid w:val="00DD5859"/>
    <w:rsid w:val="00DD680C"/>
    <w:rsid w:val="00DD7A7E"/>
    <w:rsid w:val="00DE0092"/>
    <w:rsid w:val="00DE2041"/>
    <w:rsid w:val="00DE217E"/>
    <w:rsid w:val="00DE3562"/>
    <w:rsid w:val="00DE450E"/>
    <w:rsid w:val="00DE6186"/>
    <w:rsid w:val="00DE6F25"/>
    <w:rsid w:val="00DE7582"/>
    <w:rsid w:val="00DF13EC"/>
    <w:rsid w:val="00DF2B99"/>
    <w:rsid w:val="00DF3C85"/>
    <w:rsid w:val="00DF6B16"/>
    <w:rsid w:val="00DF6D61"/>
    <w:rsid w:val="00E02536"/>
    <w:rsid w:val="00E04C6F"/>
    <w:rsid w:val="00E05347"/>
    <w:rsid w:val="00E0540E"/>
    <w:rsid w:val="00E07820"/>
    <w:rsid w:val="00E10937"/>
    <w:rsid w:val="00E10C75"/>
    <w:rsid w:val="00E12799"/>
    <w:rsid w:val="00E1538E"/>
    <w:rsid w:val="00E16239"/>
    <w:rsid w:val="00E17508"/>
    <w:rsid w:val="00E208B1"/>
    <w:rsid w:val="00E208EA"/>
    <w:rsid w:val="00E215D1"/>
    <w:rsid w:val="00E26C70"/>
    <w:rsid w:val="00E3010F"/>
    <w:rsid w:val="00E3184E"/>
    <w:rsid w:val="00E3278D"/>
    <w:rsid w:val="00E33F77"/>
    <w:rsid w:val="00E34487"/>
    <w:rsid w:val="00E3495A"/>
    <w:rsid w:val="00E35156"/>
    <w:rsid w:val="00E358F8"/>
    <w:rsid w:val="00E369ED"/>
    <w:rsid w:val="00E41A53"/>
    <w:rsid w:val="00E41C26"/>
    <w:rsid w:val="00E42CBE"/>
    <w:rsid w:val="00E45588"/>
    <w:rsid w:val="00E460F6"/>
    <w:rsid w:val="00E51315"/>
    <w:rsid w:val="00E61DFE"/>
    <w:rsid w:val="00E625A6"/>
    <w:rsid w:val="00E626B3"/>
    <w:rsid w:val="00E63AF3"/>
    <w:rsid w:val="00E646B5"/>
    <w:rsid w:val="00E64843"/>
    <w:rsid w:val="00E66C1F"/>
    <w:rsid w:val="00E67F3E"/>
    <w:rsid w:val="00E71499"/>
    <w:rsid w:val="00E7170D"/>
    <w:rsid w:val="00E7173B"/>
    <w:rsid w:val="00E726B2"/>
    <w:rsid w:val="00E73AA2"/>
    <w:rsid w:val="00E74679"/>
    <w:rsid w:val="00E746EB"/>
    <w:rsid w:val="00E749A9"/>
    <w:rsid w:val="00E75572"/>
    <w:rsid w:val="00E75EC3"/>
    <w:rsid w:val="00E82388"/>
    <w:rsid w:val="00E835CB"/>
    <w:rsid w:val="00E84E83"/>
    <w:rsid w:val="00E85D8E"/>
    <w:rsid w:val="00E910E5"/>
    <w:rsid w:val="00E91FAB"/>
    <w:rsid w:val="00E92CA9"/>
    <w:rsid w:val="00E93171"/>
    <w:rsid w:val="00E966B2"/>
    <w:rsid w:val="00E97204"/>
    <w:rsid w:val="00EA2902"/>
    <w:rsid w:val="00EA5061"/>
    <w:rsid w:val="00EA5876"/>
    <w:rsid w:val="00EB055A"/>
    <w:rsid w:val="00EB541E"/>
    <w:rsid w:val="00EB544C"/>
    <w:rsid w:val="00EB6E84"/>
    <w:rsid w:val="00EC0DE1"/>
    <w:rsid w:val="00EC0F02"/>
    <w:rsid w:val="00EC2125"/>
    <w:rsid w:val="00EC4CA1"/>
    <w:rsid w:val="00EC53C6"/>
    <w:rsid w:val="00EC645B"/>
    <w:rsid w:val="00EC67F2"/>
    <w:rsid w:val="00EC6BA0"/>
    <w:rsid w:val="00EC75D2"/>
    <w:rsid w:val="00ED0C8B"/>
    <w:rsid w:val="00ED2740"/>
    <w:rsid w:val="00ED52D7"/>
    <w:rsid w:val="00ED53C6"/>
    <w:rsid w:val="00EE0230"/>
    <w:rsid w:val="00EE152A"/>
    <w:rsid w:val="00EE1B86"/>
    <w:rsid w:val="00EE36CD"/>
    <w:rsid w:val="00EE3CBD"/>
    <w:rsid w:val="00EE4BB0"/>
    <w:rsid w:val="00EE5047"/>
    <w:rsid w:val="00EE5F87"/>
    <w:rsid w:val="00EF014A"/>
    <w:rsid w:val="00EF03EF"/>
    <w:rsid w:val="00EF09F1"/>
    <w:rsid w:val="00EF3875"/>
    <w:rsid w:val="00EF47CF"/>
    <w:rsid w:val="00EF552D"/>
    <w:rsid w:val="00EF5EBF"/>
    <w:rsid w:val="00EF6C17"/>
    <w:rsid w:val="00EF72EE"/>
    <w:rsid w:val="00F00866"/>
    <w:rsid w:val="00F017BA"/>
    <w:rsid w:val="00F02BDE"/>
    <w:rsid w:val="00F046F9"/>
    <w:rsid w:val="00F04DBB"/>
    <w:rsid w:val="00F05E2D"/>
    <w:rsid w:val="00F06D02"/>
    <w:rsid w:val="00F077EA"/>
    <w:rsid w:val="00F123FE"/>
    <w:rsid w:val="00F13A23"/>
    <w:rsid w:val="00F14ABF"/>
    <w:rsid w:val="00F14F07"/>
    <w:rsid w:val="00F1663B"/>
    <w:rsid w:val="00F200AD"/>
    <w:rsid w:val="00F225A5"/>
    <w:rsid w:val="00F2413D"/>
    <w:rsid w:val="00F25FA8"/>
    <w:rsid w:val="00F27758"/>
    <w:rsid w:val="00F308EA"/>
    <w:rsid w:val="00F337EF"/>
    <w:rsid w:val="00F34A26"/>
    <w:rsid w:val="00F35A8D"/>
    <w:rsid w:val="00F35D72"/>
    <w:rsid w:val="00F420B3"/>
    <w:rsid w:val="00F42B5A"/>
    <w:rsid w:val="00F4463F"/>
    <w:rsid w:val="00F44E73"/>
    <w:rsid w:val="00F47CB2"/>
    <w:rsid w:val="00F50F34"/>
    <w:rsid w:val="00F51864"/>
    <w:rsid w:val="00F5353B"/>
    <w:rsid w:val="00F54FC3"/>
    <w:rsid w:val="00F57166"/>
    <w:rsid w:val="00F60DBA"/>
    <w:rsid w:val="00F65DEE"/>
    <w:rsid w:val="00F66D9D"/>
    <w:rsid w:val="00F673A5"/>
    <w:rsid w:val="00F704D5"/>
    <w:rsid w:val="00F709A9"/>
    <w:rsid w:val="00F7209A"/>
    <w:rsid w:val="00F72192"/>
    <w:rsid w:val="00F72466"/>
    <w:rsid w:val="00F7338C"/>
    <w:rsid w:val="00F779FD"/>
    <w:rsid w:val="00F81F23"/>
    <w:rsid w:val="00F82921"/>
    <w:rsid w:val="00F8703F"/>
    <w:rsid w:val="00F877F0"/>
    <w:rsid w:val="00F90717"/>
    <w:rsid w:val="00F91584"/>
    <w:rsid w:val="00F92148"/>
    <w:rsid w:val="00F92714"/>
    <w:rsid w:val="00F93A8C"/>
    <w:rsid w:val="00F96D91"/>
    <w:rsid w:val="00FA181B"/>
    <w:rsid w:val="00FA3187"/>
    <w:rsid w:val="00FA37C8"/>
    <w:rsid w:val="00FA4AB8"/>
    <w:rsid w:val="00FA4DD1"/>
    <w:rsid w:val="00FA668D"/>
    <w:rsid w:val="00FB12CE"/>
    <w:rsid w:val="00FB3BC6"/>
    <w:rsid w:val="00FB43C3"/>
    <w:rsid w:val="00FB5A8A"/>
    <w:rsid w:val="00FB663B"/>
    <w:rsid w:val="00FC115A"/>
    <w:rsid w:val="00FC1A03"/>
    <w:rsid w:val="00FC2E21"/>
    <w:rsid w:val="00FD1C5D"/>
    <w:rsid w:val="00FD32D8"/>
    <w:rsid w:val="00FD4833"/>
    <w:rsid w:val="00FD55C1"/>
    <w:rsid w:val="00FE20ED"/>
    <w:rsid w:val="00FE2B97"/>
    <w:rsid w:val="00FE2CE5"/>
    <w:rsid w:val="00FE46F4"/>
    <w:rsid w:val="00FE4BDD"/>
    <w:rsid w:val="00FE702C"/>
    <w:rsid w:val="00FF10D2"/>
    <w:rsid w:val="00FF307F"/>
    <w:rsid w:val="00FF3F99"/>
    <w:rsid w:val="00FF4AA9"/>
    <w:rsid w:val="00FF7004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027C38B-F181-4038-91FA-DD21007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DD"/>
    <w:rPr>
      <w:rFonts w:eastAsia="Times New Roman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D5081"/>
    <w:pPr>
      <w:keepNext/>
      <w:numPr>
        <w:numId w:val="30"/>
      </w:numPr>
      <w:spacing w:before="120" w:after="120" w:line="288" w:lineRule="auto"/>
      <w:jc w:val="both"/>
      <w:outlineLvl w:val="0"/>
    </w:pPr>
    <w:rPr>
      <w:b/>
      <w:bCs w:val="0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5081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paragraph" w:styleId="Heading7">
    <w:name w:val="heading 7"/>
    <w:basedOn w:val="Normal"/>
    <w:next w:val="Normal"/>
    <w:link w:val="Heading7Char"/>
    <w:qFormat/>
    <w:rsid w:val="003D6378"/>
    <w:pPr>
      <w:keepNext/>
      <w:ind w:firstLine="567"/>
      <w:jc w:val="center"/>
      <w:outlineLvl w:val="6"/>
    </w:pPr>
    <w:rPr>
      <w:rFonts w:ascii=".VnTimeH" w:hAnsi=".VnTimeH"/>
      <w:iCs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DDD"/>
    <w:pPr>
      <w:tabs>
        <w:tab w:val="center" w:pos="4320"/>
        <w:tab w:val="right" w:pos="8640"/>
      </w:tabs>
    </w:pPr>
    <w:rPr>
      <w:bCs w:val="0"/>
    </w:rPr>
  </w:style>
  <w:style w:type="character" w:customStyle="1" w:styleId="FooterChar">
    <w:name w:val="Footer Char"/>
    <w:link w:val="Footer"/>
    <w:uiPriority w:val="99"/>
    <w:rsid w:val="005F7DDD"/>
    <w:rPr>
      <w:rFonts w:eastAsia="Times New Roman"/>
    </w:rPr>
  </w:style>
  <w:style w:type="character" w:styleId="PageNumber">
    <w:name w:val="page number"/>
    <w:basedOn w:val="DefaultParagraphFont"/>
    <w:rsid w:val="005F7DDD"/>
  </w:style>
  <w:style w:type="character" w:customStyle="1" w:styleId="apple-style-span">
    <w:name w:val="apple-style-span"/>
    <w:basedOn w:val="DefaultParagraphFont"/>
    <w:rsid w:val="005F7DDD"/>
  </w:style>
  <w:style w:type="paragraph" w:styleId="ListParagraph">
    <w:name w:val="List Paragraph"/>
    <w:basedOn w:val="Normal"/>
    <w:uiPriority w:val="34"/>
    <w:qFormat/>
    <w:rsid w:val="005F7DDD"/>
    <w:pPr>
      <w:ind w:left="720"/>
      <w:contextualSpacing/>
    </w:pPr>
  </w:style>
  <w:style w:type="paragraph" w:customStyle="1" w:styleId="CharCharCharCharCharCharChar">
    <w:name w:val="Char Char Char Char Char Char Char"/>
    <w:basedOn w:val="Normal"/>
    <w:next w:val="Normal"/>
    <w:autoRedefine/>
    <w:rsid w:val="004630D5"/>
    <w:pPr>
      <w:spacing w:before="120" w:after="120" w:line="312" w:lineRule="auto"/>
    </w:pPr>
    <w:rPr>
      <w:bCs w:val="0"/>
    </w:rPr>
  </w:style>
  <w:style w:type="paragraph" w:customStyle="1" w:styleId="CharCharCharChar">
    <w:name w:val="Char Char Char Char"/>
    <w:basedOn w:val="Normal"/>
    <w:autoRedefine/>
    <w:rsid w:val="00C151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autoRedefine/>
    <w:rsid w:val="00457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link w:val="NoSpacingChar"/>
    <w:uiPriority w:val="1"/>
    <w:qFormat/>
    <w:rsid w:val="0033061A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4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41A53"/>
    <w:rPr>
      <w:rFonts w:eastAsia="Times New Roman"/>
      <w:bCs/>
      <w:sz w:val="28"/>
      <w:szCs w:val="28"/>
    </w:rPr>
  </w:style>
  <w:style w:type="table" w:styleId="TableGrid">
    <w:name w:val="Table Grid"/>
    <w:basedOn w:val="TableNormal"/>
    <w:uiPriority w:val="59"/>
    <w:rsid w:val="005D6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CD22CE"/>
    <w:rPr>
      <w:b/>
      <w:bCs/>
    </w:rPr>
  </w:style>
  <w:style w:type="paragraph" w:customStyle="1" w:styleId="Char">
    <w:name w:val="Char"/>
    <w:basedOn w:val="Normal"/>
    <w:rsid w:val="000302AB"/>
    <w:rPr>
      <w:rFonts w:ascii="Arial" w:hAnsi="Arial"/>
      <w:bCs w:val="0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88111F"/>
    <w:pPr>
      <w:ind w:firstLine="567"/>
      <w:jc w:val="both"/>
    </w:pPr>
    <w:rPr>
      <w:rFonts w:ascii=".VnTime" w:hAnsi=".VnTime"/>
      <w:bCs w:val="0"/>
      <w:szCs w:val="20"/>
    </w:rPr>
  </w:style>
  <w:style w:type="character" w:customStyle="1" w:styleId="BodyTextIndentChar">
    <w:name w:val="Body Text Indent Char"/>
    <w:link w:val="BodyTextIndent"/>
    <w:rsid w:val="0088111F"/>
    <w:rPr>
      <w:rFonts w:ascii=".VnTime" w:eastAsia="Times New Roman" w:hAnsi=".VnTime"/>
      <w:sz w:val="28"/>
    </w:rPr>
  </w:style>
  <w:style w:type="character" w:customStyle="1" w:styleId="Heading7Char">
    <w:name w:val="Heading 7 Char"/>
    <w:link w:val="Heading7"/>
    <w:rsid w:val="003D6378"/>
    <w:rPr>
      <w:rFonts w:ascii=".VnTimeH" w:eastAsia="Times New Roman" w:hAnsi=".VnTimeH"/>
      <w:bCs/>
      <w:iCs/>
      <w:sz w:val="28"/>
      <w:szCs w:val="24"/>
      <w:lang w:val="en-GB" w:eastAsia="en-GB"/>
    </w:rPr>
  </w:style>
  <w:style w:type="paragraph" w:customStyle="1" w:styleId="CharChar">
    <w:name w:val="Char Char"/>
    <w:basedOn w:val="Normal"/>
    <w:autoRedefine/>
    <w:rsid w:val="00E42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CharCharCharChar0">
    <w:name w:val="Char Char Char Char Char Char Char"/>
    <w:basedOn w:val="Normal"/>
    <w:autoRedefine/>
    <w:rsid w:val="00AB1B4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autoRedefine/>
    <w:rsid w:val="000765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181B"/>
    <w:rPr>
      <w:rFonts w:ascii="Segoe UI" w:eastAsia="Times New Roman" w:hAnsi="Segoe UI" w:cs="Segoe UI"/>
      <w:bCs/>
      <w:sz w:val="18"/>
      <w:szCs w:val="18"/>
    </w:rPr>
  </w:style>
  <w:style w:type="character" w:customStyle="1" w:styleId="NoSpacingChar">
    <w:name w:val="No Spacing Char"/>
    <w:link w:val="NoSpacing"/>
    <w:uiPriority w:val="1"/>
    <w:rsid w:val="002F32F6"/>
    <w:rPr>
      <w:rFonts w:ascii="Calibri" w:hAnsi="Calibri"/>
      <w:sz w:val="22"/>
      <w:szCs w:val="22"/>
      <w:lang w:val="en-US" w:eastAsia="en-US"/>
    </w:rPr>
  </w:style>
  <w:style w:type="paragraph" w:customStyle="1" w:styleId="Char0">
    <w:name w:val="Char"/>
    <w:basedOn w:val="Normal"/>
    <w:semiHidden/>
    <w:rsid w:val="00EF5EBF"/>
    <w:pPr>
      <w:pageBreakBefore/>
      <w:spacing w:before="100" w:beforeAutospacing="1" w:after="100" w:afterAutospacing="1"/>
    </w:pPr>
    <w:rPr>
      <w:rFonts w:ascii="Tahoma" w:hAnsi="Tahoma"/>
      <w:bCs w:val="0"/>
      <w:sz w:val="20"/>
      <w:szCs w:val="20"/>
    </w:rPr>
  </w:style>
  <w:style w:type="character" w:customStyle="1" w:styleId="Heading2Char">
    <w:name w:val="Heading 2 Char"/>
    <w:link w:val="Heading2"/>
    <w:uiPriority w:val="9"/>
    <w:rsid w:val="004D5081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D5081"/>
    <w:rPr>
      <w:rFonts w:eastAsia="Times New Roman"/>
      <w:b/>
      <w:sz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77B"/>
    <w:pPr>
      <w:ind w:firstLine="720"/>
      <w:jc w:val="both"/>
    </w:pPr>
    <w:rPr>
      <w:rFonts w:eastAsia="Calibri"/>
      <w:bCs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F077B"/>
    <w:rPr>
      <w:lang w:val="x-none" w:eastAsia="x-none"/>
    </w:rPr>
  </w:style>
  <w:style w:type="character" w:styleId="FootnoteReference">
    <w:name w:val="footnote reference"/>
    <w:uiPriority w:val="99"/>
    <w:semiHidden/>
    <w:unhideWhenUsed/>
    <w:rsid w:val="009F0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Lamtac</dc:creator>
  <cp:keywords/>
  <cp:lastModifiedBy>ASUS</cp:lastModifiedBy>
  <cp:revision>11</cp:revision>
  <cp:lastPrinted>2016-08-01T00:28:00Z</cp:lastPrinted>
  <dcterms:created xsi:type="dcterms:W3CDTF">2019-07-27T07:29:00Z</dcterms:created>
  <dcterms:modified xsi:type="dcterms:W3CDTF">2019-08-01T17:08:00Z</dcterms:modified>
</cp:coreProperties>
</file>