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27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410"/>
        <w:gridCol w:w="5869"/>
      </w:tblGrid>
      <w:tr w:rsidR="00F73AA9" w:rsidRPr="00F73AA9">
        <w:trPr>
          <w:trHeight w:val="80"/>
          <w:jc w:val="center"/>
        </w:trPr>
        <w:tc>
          <w:tcPr>
            <w:tcW w:w="4410" w:type="dxa"/>
          </w:tcPr>
          <w:p w:rsidR="00FE48ED" w:rsidRPr="00EF66A1" w:rsidRDefault="00EF66A1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6A1">
              <w:rPr>
                <w:rFonts w:ascii="Times New Roman" w:eastAsia="Times New Roman" w:hAnsi="Times New Roman" w:cs="Times New Roman"/>
                <w:sz w:val="26"/>
                <w:szCs w:val="26"/>
              </w:rPr>
              <w:t>PHÒNG GIÁO DỤC VÀ ĐÀO TẠO</w:t>
            </w:r>
          </w:p>
        </w:tc>
        <w:tc>
          <w:tcPr>
            <w:tcW w:w="5869" w:type="dxa"/>
          </w:tcPr>
          <w:p w:rsidR="00FE48ED" w:rsidRPr="00F73AA9" w:rsidRDefault="00D74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3A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F73AA9" w:rsidRPr="00F73AA9">
        <w:trPr>
          <w:jc w:val="center"/>
        </w:trPr>
        <w:tc>
          <w:tcPr>
            <w:tcW w:w="4410" w:type="dxa"/>
          </w:tcPr>
          <w:p w:rsidR="00FE48ED" w:rsidRPr="00EF66A1" w:rsidRDefault="00EF6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TRƯỜNG TIỂU HỌC TIỀN AN</w:t>
            </w:r>
          </w:p>
        </w:tc>
        <w:tc>
          <w:tcPr>
            <w:tcW w:w="5869" w:type="dxa"/>
          </w:tcPr>
          <w:p w:rsidR="00FE48ED" w:rsidRPr="00F73AA9" w:rsidRDefault="00D74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3A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F73AA9" w:rsidRPr="00F73AA9">
        <w:trPr>
          <w:trHeight w:val="294"/>
          <w:jc w:val="center"/>
        </w:trPr>
        <w:tc>
          <w:tcPr>
            <w:tcW w:w="4410" w:type="dxa"/>
          </w:tcPr>
          <w:p w:rsidR="00FE48ED" w:rsidRPr="00F73AA9" w:rsidRDefault="00D74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FE48ED" w:rsidRPr="00EF66A1" w:rsidRDefault="00EF6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/TB-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THTA</w:t>
            </w:r>
          </w:p>
        </w:tc>
        <w:tc>
          <w:tcPr>
            <w:tcW w:w="5869" w:type="dxa"/>
          </w:tcPr>
          <w:p w:rsidR="00FE48ED" w:rsidRPr="00F73AA9" w:rsidRDefault="00D74544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A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FE48ED" w:rsidRPr="00F73AA9" w:rsidRDefault="00D74544" w:rsidP="005C13F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AA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EF66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Tiền An</w:t>
            </w:r>
            <w:r w:rsidRPr="00F73AA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ngày </w:t>
            </w:r>
            <w:r w:rsidR="00EF66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0</w:t>
            </w:r>
            <w:r w:rsidR="005C13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8 </w:t>
            </w:r>
            <w:r w:rsidR="00EF66A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tháng </w:t>
            </w:r>
            <w:r w:rsidR="00EF66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05</w:t>
            </w:r>
            <w:r w:rsidRPr="00F73AA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năm 2020</w:t>
            </w:r>
          </w:p>
        </w:tc>
      </w:tr>
    </w:tbl>
    <w:p w:rsidR="00FE48ED" w:rsidRPr="00F73AA9" w:rsidRDefault="00D745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AA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</w:p>
    <w:p w:rsidR="00FE48ED" w:rsidRPr="00F73AA9" w:rsidRDefault="00D74544">
      <w:pPr>
        <w:keepNext/>
        <w:spacing w:line="240" w:lineRule="auto"/>
        <w:ind w:firstLine="5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AA9">
        <w:rPr>
          <w:rFonts w:ascii="Times New Roman" w:eastAsia="Times New Roman" w:hAnsi="Times New Roman" w:cs="Times New Roman"/>
          <w:b/>
          <w:sz w:val="28"/>
          <w:szCs w:val="28"/>
        </w:rPr>
        <w:t>THÔNG BÁO</w:t>
      </w:r>
    </w:p>
    <w:p w:rsidR="00FE48ED" w:rsidRPr="00F73AA9" w:rsidRDefault="00D74544">
      <w:pPr>
        <w:keepNext/>
        <w:spacing w:line="240" w:lineRule="auto"/>
        <w:ind w:firstLine="5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AA9">
        <w:rPr>
          <w:rFonts w:ascii="Times New Roman" w:eastAsia="Times New Roman" w:hAnsi="Times New Roman" w:cs="Times New Roman"/>
          <w:b/>
          <w:sz w:val="28"/>
          <w:szCs w:val="28"/>
        </w:rPr>
        <w:t>Lịch công tác tháng 5 năm 2020</w:t>
      </w:r>
    </w:p>
    <w:p w:rsidR="00FE48ED" w:rsidRPr="00F73AA9" w:rsidRDefault="00D7454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3AA9">
        <w:rPr>
          <w:rFonts w:ascii="Times New Roman" w:eastAsia="Times New Roman" w:hAnsi="Times New Roman" w:cs="Times New Roman"/>
          <w:sz w:val="26"/>
          <w:szCs w:val="26"/>
        </w:rPr>
        <w:t xml:space="preserve">         ––––––––––</w:t>
      </w:r>
    </w:p>
    <w:p w:rsidR="00FE48ED" w:rsidRPr="00F73AA9" w:rsidRDefault="00C527AA" w:rsidP="00C527AA">
      <w:pPr>
        <w:spacing w:after="6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A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1. </w:t>
      </w:r>
      <w:r w:rsidR="00D74544" w:rsidRPr="00F73AA9">
        <w:rPr>
          <w:rFonts w:ascii="Times New Roman" w:eastAsia="Times New Roman" w:hAnsi="Times New Roman" w:cs="Times New Roman"/>
          <w:b/>
          <w:sz w:val="28"/>
          <w:szCs w:val="28"/>
        </w:rPr>
        <w:t>Trọng tâm công tác</w:t>
      </w:r>
    </w:p>
    <w:p w:rsidR="00FE110C" w:rsidRPr="00F73AA9" w:rsidRDefault="004A36AD" w:rsidP="00FE110C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 Tổ chức cho</w:t>
      </w:r>
      <w:r w:rsidR="00EF6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6A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HS đi học </w:t>
      </w:r>
      <w:r w:rsidR="00FE110C" w:rsidRPr="00F73AA9">
        <w:rPr>
          <w:rFonts w:ascii="Times New Roman" w:eastAsia="Times New Roman" w:hAnsi="Times New Roman" w:cs="Times New Roman"/>
          <w:sz w:val="28"/>
          <w:szCs w:val="28"/>
        </w:rPr>
        <w:t xml:space="preserve">trở lại </w:t>
      </w:r>
      <w:r w:rsidR="00FE110C" w:rsidRPr="00F73A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trường </w:t>
      </w:r>
      <w:r w:rsidR="00FE110C" w:rsidRPr="00F73AA9">
        <w:rPr>
          <w:rFonts w:ascii="Times New Roman" w:eastAsia="Times New Roman" w:hAnsi="Times New Roman" w:cs="Times New Roman"/>
          <w:sz w:val="28"/>
          <w:szCs w:val="28"/>
        </w:rPr>
        <w:t xml:space="preserve">học tập </w:t>
      </w:r>
      <w:r w:rsidR="00FE110C" w:rsidRPr="00F73AA9">
        <w:rPr>
          <w:rFonts w:ascii="Times New Roman" w:eastAsia="Times New Roman" w:hAnsi="Times New Roman" w:cs="Times New Roman"/>
          <w:sz w:val="28"/>
          <w:szCs w:val="28"/>
          <w:lang w:val="en-US"/>
        </w:rPr>
        <w:t>từ ngày 04/5/2020</w:t>
      </w:r>
      <w:r w:rsidR="00B81BE7" w:rsidRPr="00F73A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theo chỉ đạo của Tỉnh, của Sở GD&amp;ĐT</w:t>
      </w:r>
      <w:r w:rsidR="00E31B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thực hiện kế hoạch dạy học đã xây dựng;</w:t>
      </w:r>
      <w:r w:rsidR="00FE110C" w:rsidRPr="00F73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110C" w:rsidRPr="00F73AA9" w:rsidRDefault="00B81BE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3AA9">
        <w:rPr>
          <w:rFonts w:ascii="Times New Roman" w:eastAsia="Times New Roman" w:hAnsi="Times New Roman" w:cs="Times New Roman"/>
          <w:sz w:val="28"/>
          <w:szCs w:val="28"/>
        </w:rPr>
        <w:t xml:space="preserve">- Tiếp tục </w:t>
      </w:r>
      <w:r w:rsidRPr="00F73AA9">
        <w:rPr>
          <w:rFonts w:ascii="Times New Roman" w:eastAsia="Times New Roman" w:hAnsi="Times New Roman" w:cs="Times New Roman"/>
          <w:sz w:val="28"/>
          <w:szCs w:val="28"/>
          <w:lang w:val="en-US"/>
        </w:rPr>
        <w:t>duy trì</w:t>
      </w:r>
      <w:r w:rsidR="00D74544" w:rsidRPr="00F73AA9">
        <w:rPr>
          <w:rFonts w:ascii="Times New Roman" w:eastAsia="Times New Roman" w:hAnsi="Times New Roman" w:cs="Times New Roman"/>
          <w:sz w:val="28"/>
          <w:szCs w:val="28"/>
        </w:rPr>
        <w:t xml:space="preserve"> nghiêm túc công tác phòng chống dịch bệnh CO</w:t>
      </w:r>
      <w:r w:rsidR="000D14A1">
        <w:rPr>
          <w:rFonts w:ascii="Times New Roman" w:eastAsia="Times New Roman" w:hAnsi="Times New Roman" w:cs="Times New Roman"/>
          <w:sz w:val="28"/>
          <w:szCs w:val="28"/>
        </w:rPr>
        <w:t>VID-19 tại</w:t>
      </w:r>
      <w:r w:rsidR="00D74544" w:rsidRPr="00F73AA9">
        <w:rPr>
          <w:rFonts w:ascii="Times New Roman" w:eastAsia="Times New Roman" w:hAnsi="Times New Roman" w:cs="Times New Roman"/>
          <w:sz w:val="28"/>
          <w:szCs w:val="28"/>
        </w:rPr>
        <w:t xml:space="preserve"> trường học. </w:t>
      </w:r>
      <w:r w:rsidRPr="00F73AA9">
        <w:rPr>
          <w:rFonts w:ascii="Times New Roman" w:eastAsia="Times New Roman" w:hAnsi="Times New Roman" w:cs="Times New Roman"/>
          <w:sz w:val="28"/>
          <w:szCs w:val="28"/>
        </w:rPr>
        <w:t xml:space="preserve">Thực hiện </w:t>
      </w:r>
      <w:r w:rsidR="00FE110C" w:rsidRPr="00F73AA9">
        <w:rPr>
          <w:rFonts w:ascii="Times New Roman" w:eastAsia="Times New Roman" w:hAnsi="Times New Roman" w:cs="Times New Roman"/>
          <w:sz w:val="28"/>
          <w:szCs w:val="28"/>
        </w:rPr>
        <w:t xml:space="preserve">vệ sinh </w:t>
      </w:r>
      <w:r w:rsidR="00EF66A1">
        <w:rPr>
          <w:rFonts w:ascii="Times New Roman" w:eastAsia="Times New Roman" w:hAnsi="Times New Roman" w:cs="Times New Roman"/>
          <w:sz w:val="28"/>
          <w:szCs w:val="28"/>
        </w:rPr>
        <w:t xml:space="preserve">và phun thuốc khử khuẩn tại </w:t>
      </w:r>
      <w:r w:rsidR="00FE110C" w:rsidRPr="00F73AA9">
        <w:rPr>
          <w:rFonts w:ascii="Times New Roman" w:eastAsia="Times New Roman" w:hAnsi="Times New Roman" w:cs="Times New Roman"/>
          <w:sz w:val="28"/>
          <w:szCs w:val="28"/>
        </w:rPr>
        <w:t>trường học, cấp phát khẩu trang cho học sinh khi đi học.</w:t>
      </w:r>
    </w:p>
    <w:p w:rsidR="00FE48ED" w:rsidRPr="00F73AA9" w:rsidRDefault="00D7454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AA9">
        <w:rPr>
          <w:rFonts w:ascii="Times New Roman" w:eastAsia="Times New Roman" w:hAnsi="Times New Roman" w:cs="Times New Roman"/>
          <w:b/>
          <w:sz w:val="28"/>
          <w:szCs w:val="28"/>
        </w:rPr>
        <w:t>2. Lịch cụ thể</w:t>
      </w:r>
    </w:p>
    <w:p w:rsidR="00FE48ED" w:rsidRPr="00F73AA9" w:rsidRDefault="00FE48E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0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6968"/>
        <w:gridCol w:w="1701"/>
      </w:tblGrid>
      <w:tr w:rsidR="00F73AA9" w:rsidRPr="00F73AA9" w:rsidTr="00EC584F">
        <w:trPr>
          <w:trHeight w:val="345"/>
        </w:trPr>
        <w:tc>
          <w:tcPr>
            <w:tcW w:w="1396" w:type="dxa"/>
            <w:tcBorders>
              <w:bottom w:val="single" w:sz="4" w:space="0" w:color="000000"/>
            </w:tcBorders>
            <w:vAlign w:val="center"/>
          </w:tcPr>
          <w:p w:rsidR="00FE48ED" w:rsidRPr="00F73AA9" w:rsidRDefault="00D74544">
            <w:pPr>
              <w:tabs>
                <w:tab w:val="left" w:pos="2835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A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6968" w:type="dxa"/>
            <w:tcBorders>
              <w:bottom w:val="single" w:sz="4" w:space="0" w:color="000000"/>
            </w:tcBorders>
            <w:vAlign w:val="center"/>
          </w:tcPr>
          <w:p w:rsidR="00FE48ED" w:rsidRPr="00F73AA9" w:rsidRDefault="00D74544">
            <w:pPr>
              <w:tabs>
                <w:tab w:val="left" w:pos="2835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A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 công tác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E48ED" w:rsidRPr="00F73AA9" w:rsidRDefault="00D74544">
            <w:pPr>
              <w:tabs>
                <w:tab w:val="left" w:pos="2835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A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trì, thực hiện</w:t>
            </w:r>
          </w:p>
        </w:tc>
      </w:tr>
      <w:tr w:rsidR="0097570E" w:rsidRPr="0097570E" w:rsidTr="00EC584F">
        <w:trPr>
          <w:trHeight w:val="345"/>
        </w:trPr>
        <w:tc>
          <w:tcPr>
            <w:tcW w:w="1396" w:type="dxa"/>
            <w:tcBorders>
              <w:bottom w:val="single" w:sz="4" w:space="0" w:color="000000"/>
            </w:tcBorders>
            <w:vAlign w:val="center"/>
          </w:tcPr>
          <w:p w:rsidR="0097570E" w:rsidRPr="0097570E" w:rsidRDefault="007B5E13">
            <w:pPr>
              <w:tabs>
                <w:tab w:val="left" w:pos="2835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Từ 1-3</w:t>
            </w:r>
            <w:r w:rsidR="0097570E" w:rsidRPr="00975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/5</w:t>
            </w:r>
          </w:p>
        </w:tc>
        <w:tc>
          <w:tcPr>
            <w:tcW w:w="6968" w:type="dxa"/>
            <w:tcBorders>
              <w:bottom w:val="single" w:sz="4" w:space="0" w:color="000000"/>
            </w:tcBorders>
            <w:vAlign w:val="center"/>
          </w:tcPr>
          <w:p w:rsidR="0097570E" w:rsidRDefault="00EF66A1" w:rsidP="0097570E">
            <w:pPr>
              <w:tabs>
                <w:tab w:val="left" w:pos="283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975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hực hiện công tác vệ sinh, khử khuẩn, chuẩn bị đón học sinh trở lại trường học tập.</w:t>
            </w:r>
          </w:p>
          <w:p w:rsidR="00EF66A1" w:rsidRDefault="00EF66A1" w:rsidP="0097570E">
            <w:pPr>
              <w:tabs>
                <w:tab w:val="left" w:pos="283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Họp Triển khai việc chuẩn bị các ĐK cho HS đi học trở lại.</w:t>
            </w:r>
          </w:p>
          <w:p w:rsidR="00EF66A1" w:rsidRPr="0097570E" w:rsidRDefault="00EC584F" w:rsidP="0097570E">
            <w:pPr>
              <w:tabs>
                <w:tab w:val="left" w:pos="283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Họp BGH+ Họp toàn thể GV.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7570E" w:rsidRPr="00B60191" w:rsidRDefault="00EF66A1">
            <w:pPr>
              <w:tabs>
                <w:tab w:val="left" w:pos="2835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BGH-GVNV</w:t>
            </w:r>
          </w:p>
        </w:tc>
      </w:tr>
      <w:tr w:rsidR="00F73AA9" w:rsidRPr="00F73AA9" w:rsidTr="00EC584F">
        <w:trPr>
          <w:trHeight w:val="1304"/>
        </w:trPr>
        <w:tc>
          <w:tcPr>
            <w:tcW w:w="1396" w:type="dxa"/>
            <w:tcBorders>
              <w:bottom w:val="single" w:sz="4" w:space="0" w:color="000000"/>
            </w:tcBorders>
            <w:vAlign w:val="center"/>
          </w:tcPr>
          <w:p w:rsidR="00FE48ED" w:rsidRPr="00F73AA9" w:rsidRDefault="00D74544" w:rsidP="00D7454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</w:rPr>
              <w:t>04-06/5</w:t>
            </w:r>
          </w:p>
        </w:tc>
        <w:tc>
          <w:tcPr>
            <w:tcW w:w="6968" w:type="dxa"/>
            <w:tcBorders>
              <w:bottom w:val="single" w:sz="4" w:space="0" w:color="000000"/>
            </w:tcBorders>
            <w:vAlign w:val="center"/>
          </w:tcPr>
          <w:p w:rsidR="00FE48ED" w:rsidRPr="00F73AA9" w:rsidRDefault="00D7454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="00EF66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ham gia t</w:t>
            </w: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</w:rPr>
              <w:t>ập huấn Tổ trưởng chuyên môn Chương trình GDPT 2018 theo Công văn số 871/SGDĐT-GDTH của Sở Giáo dục và Đào tạo ngày 14/4/2020.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F66A1" w:rsidRDefault="00EF66A1" w:rsidP="00EF66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BGH</w:t>
            </w:r>
          </w:p>
          <w:p w:rsidR="00FE48ED" w:rsidRPr="00EF66A1" w:rsidRDefault="00EF66A1" w:rsidP="00EF66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TTCM</w:t>
            </w:r>
          </w:p>
        </w:tc>
      </w:tr>
      <w:tr w:rsidR="00F73AA9" w:rsidRPr="00F73AA9" w:rsidTr="00EC584F">
        <w:trPr>
          <w:trHeight w:val="345"/>
        </w:trPr>
        <w:tc>
          <w:tcPr>
            <w:tcW w:w="1396" w:type="dxa"/>
            <w:tcBorders>
              <w:bottom w:val="single" w:sz="4" w:space="0" w:color="000000"/>
            </w:tcBorders>
            <w:vAlign w:val="center"/>
          </w:tcPr>
          <w:p w:rsidR="00FE48ED" w:rsidRPr="00F73AA9" w:rsidRDefault="00D74544" w:rsidP="00D7454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</w:rPr>
              <w:t>04-</w:t>
            </w: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</w:rPr>
              <w:t>8/5</w:t>
            </w:r>
          </w:p>
        </w:tc>
        <w:tc>
          <w:tcPr>
            <w:tcW w:w="6968" w:type="dxa"/>
            <w:tcBorders>
              <w:bottom w:val="single" w:sz="4" w:space="0" w:color="000000"/>
            </w:tcBorders>
            <w:vAlign w:val="center"/>
          </w:tcPr>
          <w:p w:rsidR="00FE48ED" w:rsidRPr="00F73AA9" w:rsidRDefault="00D7454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</w:rPr>
              <w:t>Niêm yết công khai danh mục Sách giáo khoa lớp 1 năm học 2020-2021 tại các cơ sở.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E48ED" w:rsidRPr="00EF66A1" w:rsidRDefault="00EF66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BGH</w:t>
            </w:r>
          </w:p>
        </w:tc>
      </w:tr>
      <w:tr w:rsidR="00EC584F" w:rsidRPr="00F73AA9" w:rsidTr="00EC584F">
        <w:trPr>
          <w:trHeight w:val="345"/>
        </w:trPr>
        <w:tc>
          <w:tcPr>
            <w:tcW w:w="1396" w:type="dxa"/>
            <w:tcBorders>
              <w:bottom w:val="single" w:sz="4" w:space="0" w:color="000000"/>
            </w:tcBorders>
            <w:vAlign w:val="center"/>
          </w:tcPr>
          <w:p w:rsidR="00EC584F" w:rsidRPr="00EC584F" w:rsidRDefault="00EC584F" w:rsidP="00D7454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</w:rPr>
              <w:t>8/5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/2020</w:t>
            </w:r>
          </w:p>
        </w:tc>
        <w:tc>
          <w:tcPr>
            <w:tcW w:w="6968" w:type="dxa"/>
            <w:tcBorders>
              <w:bottom w:val="single" w:sz="4" w:space="0" w:color="000000"/>
            </w:tcBorders>
            <w:vAlign w:val="center"/>
          </w:tcPr>
          <w:p w:rsidR="00EC584F" w:rsidRPr="00EC584F" w:rsidRDefault="00EC584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Họp hội đồng giáo dục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C584F" w:rsidRDefault="00EC58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CBGVNV</w:t>
            </w:r>
          </w:p>
        </w:tc>
      </w:tr>
      <w:tr w:rsidR="0086337F" w:rsidRPr="00F73AA9" w:rsidTr="00EC584F">
        <w:trPr>
          <w:trHeight w:val="345"/>
        </w:trPr>
        <w:tc>
          <w:tcPr>
            <w:tcW w:w="1396" w:type="dxa"/>
            <w:tcBorders>
              <w:bottom w:val="single" w:sz="4" w:space="0" w:color="000000"/>
            </w:tcBorders>
            <w:vAlign w:val="center"/>
          </w:tcPr>
          <w:p w:rsidR="0086337F" w:rsidRPr="0086337F" w:rsidRDefault="0086337F" w:rsidP="00D74544">
            <w:pPr>
              <w:keepNext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8633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13/5</w:t>
            </w:r>
          </w:p>
        </w:tc>
        <w:tc>
          <w:tcPr>
            <w:tcW w:w="6968" w:type="dxa"/>
            <w:tcBorders>
              <w:bottom w:val="single" w:sz="4" w:space="0" w:color="000000"/>
            </w:tcBorders>
            <w:vAlign w:val="center"/>
          </w:tcPr>
          <w:p w:rsidR="0086337F" w:rsidRPr="0086337F" w:rsidRDefault="008633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8633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Khảo sát chất lượng các khối lớp ( kiến thức đã học trực tuyến của HK II ).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6337F" w:rsidRPr="00EC584F" w:rsidRDefault="00EC58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C584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GVCN 20 lớp</w:t>
            </w:r>
          </w:p>
        </w:tc>
      </w:tr>
      <w:tr w:rsidR="00476722" w:rsidRPr="00F73AA9" w:rsidTr="00EC584F">
        <w:trPr>
          <w:trHeight w:val="345"/>
        </w:trPr>
        <w:tc>
          <w:tcPr>
            <w:tcW w:w="1396" w:type="dxa"/>
            <w:tcBorders>
              <w:bottom w:val="single" w:sz="4" w:space="0" w:color="000000"/>
            </w:tcBorders>
            <w:vAlign w:val="center"/>
          </w:tcPr>
          <w:p w:rsidR="00476722" w:rsidRPr="00476722" w:rsidRDefault="00476722" w:rsidP="00D7454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14/5</w:t>
            </w:r>
          </w:p>
        </w:tc>
        <w:tc>
          <w:tcPr>
            <w:tcW w:w="6968" w:type="dxa"/>
            <w:tcBorders>
              <w:bottom w:val="single" w:sz="4" w:space="0" w:color="000000"/>
            </w:tcBorders>
            <w:vAlign w:val="center"/>
          </w:tcPr>
          <w:p w:rsidR="00476722" w:rsidRPr="00476722" w:rsidRDefault="0047672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Kiểm tra công tác Y tế trường học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76722" w:rsidRDefault="00476722" w:rsidP="004767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TTYT+NT</w:t>
            </w:r>
          </w:p>
        </w:tc>
      </w:tr>
      <w:tr w:rsidR="00F73AA9" w:rsidRPr="00F73AA9" w:rsidTr="00EC584F">
        <w:trPr>
          <w:trHeight w:val="915"/>
        </w:trPr>
        <w:tc>
          <w:tcPr>
            <w:tcW w:w="1396" w:type="dxa"/>
            <w:tcBorders>
              <w:bottom w:val="single" w:sz="4" w:space="0" w:color="000000"/>
            </w:tcBorders>
            <w:vAlign w:val="center"/>
          </w:tcPr>
          <w:p w:rsidR="00F11C53" w:rsidRPr="00F73AA9" w:rsidRDefault="00476722" w:rsidP="00C527AA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F11C53" w:rsidRPr="00F73A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/5</w:t>
            </w:r>
          </w:p>
        </w:tc>
        <w:tc>
          <w:tcPr>
            <w:tcW w:w="6968" w:type="dxa"/>
            <w:tcBorders>
              <w:bottom w:val="single" w:sz="4" w:space="0" w:color="000000"/>
            </w:tcBorders>
            <w:vAlign w:val="center"/>
          </w:tcPr>
          <w:p w:rsidR="00F11C53" w:rsidRPr="00F73AA9" w:rsidRDefault="00F11C53" w:rsidP="00C527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Xét duyệt Quyết toán ngân sách năm 2019 cá</w:t>
            </w:r>
            <w:r w:rsidR="004767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 trường</w:t>
            </w: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11C53" w:rsidRPr="00F73AA9" w:rsidRDefault="007C6378" w:rsidP="00C527A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Kế toán</w:t>
            </w:r>
          </w:p>
        </w:tc>
      </w:tr>
      <w:tr w:rsidR="00F73AA9" w:rsidRPr="00F73AA9" w:rsidTr="00EC584F">
        <w:trPr>
          <w:trHeight w:val="345"/>
        </w:trPr>
        <w:tc>
          <w:tcPr>
            <w:tcW w:w="1396" w:type="dxa"/>
            <w:tcBorders>
              <w:bottom w:val="single" w:sz="4" w:space="0" w:color="000000"/>
            </w:tcBorders>
            <w:vAlign w:val="center"/>
          </w:tcPr>
          <w:p w:rsidR="00C527AA" w:rsidRPr="00F73AA9" w:rsidRDefault="00C527AA" w:rsidP="00C527AA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</w:rPr>
              <w:t>10-15/5</w:t>
            </w:r>
          </w:p>
        </w:tc>
        <w:tc>
          <w:tcPr>
            <w:tcW w:w="6968" w:type="dxa"/>
            <w:tcBorders>
              <w:bottom w:val="single" w:sz="4" w:space="0" w:color="000000"/>
            </w:tcBorders>
            <w:vAlign w:val="center"/>
          </w:tcPr>
          <w:p w:rsidR="00C527AA" w:rsidRPr="00F73AA9" w:rsidRDefault="00476722" w:rsidP="00C527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Bình bầu GVCN giỏi trường</w:t>
            </w:r>
            <w:r w:rsidR="00C527AA" w:rsidRPr="00F73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năm học 2019-2020.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527AA" w:rsidRPr="00476722" w:rsidRDefault="00476722" w:rsidP="00C527A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BGVNV</w:t>
            </w:r>
          </w:p>
        </w:tc>
      </w:tr>
      <w:tr w:rsidR="00EC3854" w:rsidRPr="00F73AA9" w:rsidTr="00EC584F">
        <w:trPr>
          <w:trHeight w:val="345"/>
        </w:trPr>
        <w:tc>
          <w:tcPr>
            <w:tcW w:w="1396" w:type="dxa"/>
            <w:tcBorders>
              <w:bottom w:val="single" w:sz="4" w:space="0" w:color="000000"/>
            </w:tcBorders>
            <w:vAlign w:val="center"/>
          </w:tcPr>
          <w:p w:rsidR="00EC3854" w:rsidRPr="00F73AA9" w:rsidRDefault="00EC3854" w:rsidP="00C527AA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6968" w:type="dxa"/>
            <w:tcBorders>
              <w:bottom w:val="single" w:sz="4" w:space="0" w:color="000000"/>
            </w:tcBorders>
            <w:vAlign w:val="center"/>
          </w:tcPr>
          <w:p w:rsidR="00EC3854" w:rsidRDefault="00EC3854" w:rsidP="00C527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Nộp báo cáo về nội dung chương trình dạy học từ 4/5-18/5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C3854" w:rsidRPr="00EC3854" w:rsidRDefault="00EC3854" w:rsidP="00C527A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BGH</w:t>
            </w:r>
            <w:bookmarkStart w:id="0" w:name="_GoBack"/>
            <w:bookmarkEnd w:id="0"/>
          </w:p>
        </w:tc>
      </w:tr>
      <w:tr w:rsidR="00476722" w:rsidRPr="00F73AA9" w:rsidTr="00EC584F">
        <w:trPr>
          <w:trHeight w:val="345"/>
        </w:trPr>
        <w:tc>
          <w:tcPr>
            <w:tcW w:w="1396" w:type="dxa"/>
            <w:tcBorders>
              <w:bottom w:val="single" w:sz="4" w:space="0" w:color="000000"/>
            </w:tcBorders>
            <w:vAlign w:val="center"/>
          </w:tcPr>
          <w:p w:rsidR="00476722" w:rsidRPr="00476722" w:rsidRDefault="00476722" w:rsidP="00C527AA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22-&gt;29/5</w:t>
            </w:r>
          </w:p>
        </w:tc>
        <w:tc>
          <w:tcPr>
            <w:tcW w:w="6968" w:type="dxa"/>
            <w:tcBorders>
              <w:bottom w:val="single" w:sz="4" w:space="0" w:color="000000"/>
            </w:tcBorders>
            <w:vAlign w:val="center"/>
          </w:tcPr>
          <w:p w:rsidR="00476722" w:rsidRDefault="00476722" w:rsidP="00C527A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Giao lưu HSNK </w:t>
            </w:r>
            <w:r w:rsidR="0086337F" w:rsidRPr="008633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( Dự kiến 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76722" w:rsidRPr="00476722" w:rsidRDefault="00476722" w:rsidP="00C527A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CBGV</w:t>
            </w:r>
          </w:p>
        </w:tc>
      </w:tr>
      <w:tr w:rsidR="00F73AA9" w:rsidRPr="00F73AA9" w:rsidTr="00EC584F">
        <w:trPr>
          <w:trHeight w:val="345"/>
        </w:trPr>
        <w:tc>
          <w:tcPr>
            <w:tcW w:w="1396" w:type="dxa"/>
            <w:vAlign w:val="center"/>
          </w:tcPr>
          <w:p w:rsidR="00C527AA" w:rsidRPr="00F73AA9" w:rsidRDefault="00C527AA" w:rsidP="00C527AA">
            <w:pPr>
              <w:tabs>
                <w:tab w:val="left" w:pos="2835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</w:rPr>
              <w:t>25-31/5</w:t>
            </w:r>
          </w:p>
        </w:tc>
        <w:tc>
          <w:tcPr>
            <w:tcW w:w="6968" w:type="dxa"/>
            <w:vAlign w:val="center"/>
          </w:tcPr>
          <w:p w:rsidR="00C527AA" w:rsidRPr="0086337F" w:rsidRDefault="00C527AA" w:rsidP="00C527A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Kiểm tra giữa kì học kì 2 năm học 2019-2020.</w:t>
            </w:r>
            <w:r w:rsidR="0086337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  <w:r w:rsidR="0086337F" w:rsidRPr="008633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  <w:lang w:val="en-US"/>
              </w:rPr>
              <w:t>( Môn Toán, TV )</w:t>
            </w:r>
          </w:p>
        </w:tc>
        <w:tc>
          <w:tcPr>
            <w:tcW w:w="1701" w:type="dxa"/>
            <w:vAlign w:val="center"/>
          </w:tcPr>
          <w:p w:rsidR="00C527AA" w:rsidRPr="0086337F" w:rsidRDefault="0086337F" w:rsidP="00C527A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633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GV và HS lớp 4,5</w:t>
            </w:r>
          </w:p>
        </w:tc>
      </w:tr>
      <w:tr w:rsidR="00F73AA9" w:rsidRPr="00F73AA9" w:rsidTr="00EC584F">
        <w:trPr>
          <w:trHeight w:val="345"/>
        </w:trPr>
        <w:tc>
          <w:tcPr>
            <w:tcW w:w="1396" w:type="dxa"/>
            <w:vAlign w:val="center"/>
          </w:tcPr>
          <w:p w:rsidR="00F73AA9" w:rsidRPr="00F73AA9" w:rsidRDefault="00F73AA9" w:rsidP="00F73AA9">
            <w:pPr>
              <w:tabs>
                <w:tab w:val="left" w:pos="2835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Trước 30/5</w:t>
            </w:r>
          </w:p>
        </w:tc>
        <w:tc>
          <w:tcPr>
            <w:tcW w:w="6968" w:type="dxa"/>
            <w:vAlign w:val="center"/>
          </w:tcPr>
          <w:p w:rsidR="00F73AA9" w:rsidRPr="00F73AA9" w:rsidRDefault="00F73AA9" w:rsidP="00F73AA9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Hoàn thành nộp Quỹ phòng, chống thiên tai năm 2020.</w:t>
            </w:r>
          </w:p>
        </w:tc>
        <w:tc>
          <w:tcPr>
            <w:tcW w:w="1701" w:type="dxa"/>
            <w:vAlign w:val="center"/>
          </w:tcPr>
          <w:p w:rsidR="00F73AA9" w:rsidRPr="00F73AA9" w:rsidRDefault="00476722" w:rsidP="00F73AA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CBGVNV</w:t>
            </w:r>
          </w:p>
        </w:tc>
      </w:tr>
      <w:tr w:rsidR="00F73AA9" w:rsidRPr="00F73AA9" w:rsidTr="00EC584F">
        <w:trPr>
          <w:trHeight w:val="345"/>
        </w:trPr>
        <w:tc>
          <w:tcPr>
            <w:tcW w:w="1396" w:type="dxa"/>
            <w:vAlign w:val="center"/>
          </w:tcPr>
          <w:p w:rsidR="00F73AA9" w:rsidRPr="00F73AA9" w:rsidRDefault="00F73AA9" w:rsidP="00F73AA9">
            <w:pPr>
              <w:tabs>
                <w:tab w:val="left" w:pos="2835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Trong tháng</w:t>
            </w:r>
          </w:p>
        </w:tc>
        <w:tc>
          <w:tcPr>
            <w:tcW w:w="6968" w:type="dxa"/>
            <w:vAlign w:val="center"/>
          </w:tcPr>
          <w:p w:rsidR="00F73AA9" w:rsidRPr="00F73AA9" w:rsidRDefault="00F73AA9" w:rsidP="00F73AA9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 w:rsidRPr="00F73AA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Triển khai các cuộc thi Kể chuyện Bác Hồ; cuộc thi Bác Hồ với thiếu nhi - Thiếu nhi với Bác Hồ; Thi hùng biện về một tác phẩm tiêu biểu viết về tỉnh Quảng Ninh.</w:t>
            </w:r>
          </w:p>
        </w:tc>
        <w:tc>
          <w:tcPr>
            <w:tcW w:w="1701" w:type="dxa"/>
            <w:vAlign w:val="center"/>
          </w:tcPr>
          <w:p w:rsidR="00F73AA9" w:rsidRPr="00476722" w:rsidRDefault="00476722" w:rsidP="00B601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CBGVNV</w:t>
            </w:r>
          </w:p>
        </w:tc>
      </w:tr>
      <w:tr w:rsidR="00B60191" w:rsidRPr="00B60191" w:rsidTr="00A42E97">
        <w:trPr>
          <w:trHeight w:val="345"/>
        </w:trPr>
        <w:tc>
          <w:tcPr>
            <w:tcW w:w="10065" w:type="dxa"/>
            <w:gridSpan w:val="3"/>
            <w:vAlign w:val="center"/>
          </w:tcPr>
          <w:p w:rsidR="00B60191" w:rsidRPr="00B60191" w:rsidRDefault="00B60191" w:rsidP="00B601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601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Ngoài lịch công tác trên, Phòng GD&amp;ĐT sẽ đi kiểm tra các trường về công tác phòng chống dịch bệnh Covid-19, an toàn trường học và triển khai kế hoạch dạy học đã xây dựng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, kiểm tra chuyên đề</w:t>
            </w:r>
            <w:r w:rsidRPr="00B601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FE48ED" w:rsidRPr="00F73AA9" w:rsidRDefault="00D7454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  <w:r w:rsidRPr="00F73A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72"/>
        <w:gridCol w:w="4265"/>
      </w:tblGrid>
      <w:tr w:rsidR="00476722" w:rsidRPr="00476722" w:rsidTr="00466671">
        <w:tc>
          <w:tcPr>
            <w:tcW w:w="5049" w:type="dxa"/>
            <w:shd w:val="clear" w:color="auto" w:fill="auto"/>
            <w:vAlign w:val="bottom"/>
          </w:tcPr>
          <w:p w:rsidR="00476722" w:rsidRPr="00476722" w:rsidRDefault="00476722" w:rsidP="004666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76722" w:rsidRPr="00476722" w:rsidRDefault="00476722" w:rsidP="004666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7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Nơi nhận:</w:t>
            </w:r>
          </w:p>
          <w:p w:rsidR="00476722" w:rsidRPr="00476722" w:rsidRDefault="00476722" w:rsidP="004666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67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767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PGD&amp;ĐT để (b/c);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476722" w:rsidRPr="00476722" w:rsidRDefault="00476722" w:rsidP="00466671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722">
              <w:rPr>
                <w:rFonts w:ascii="Times New Roman" w:hAnsi="Times New Roman" w:cs="Times New Roman"/>
                <w:b/>
              </w:rPr>
              <w:t>HIỆU TRƯỞNG</w:t>
            </w:r>
          </w:p>
        </w:tc>
      </w:tr>
      <w:tr w:rsidR="00476722" w:rsidRPr="00476722" w:rsidTr="00466671">
        <w:tc>
          <w:tcPr>
            <w:tcW w:w="5049" w:type="dxa"/>
            <w:shd w:val="clear" w:color="auto" w:fill="auto"/>
          </w:tcPr>
          <w:p w:rsidR="00476722" w:rsidRPr="00476722" w:rsidRDefault="00476722" w:rsidP="00466671">
            <w:pPr>
              <w:jc w:val="both"/>
              <w:rPr>
                <w:rFonts w:ascii="Times New Roman" w:hAnsi="Times New Roman" w:cs="Times New Roman"/>
              </w:rPr>
            </w:pPr>
            <w:r w:rsidRPr="00476722">
              <w:rPr>
                <w:rFonts w:ascii="Times New Roman" w:hAnsi="Times New Roman" w:cs="Times New Roman"/>
              </w:rPr>
              <w:t>- P.HT,TTCM chỉ đạo;</w:t>
            </w:r>
          </w:p>
          <w:p w:rsidR="00476722" w:rsidRPr="00476722" w:rsidRDefault="00476722" w:rsidP="0046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22">
              <w:rPr>
                <w:rFonts w:ascii="Times New Roman" w:hAnsi="Times New Roman" w:cs="Times New Roman"/>
              </w:rPr>
              <w:t>- Toàn thể GVNV (để t/h).</w:t>
            </w:r>
          </w:p>
        </w:tc>
        <w:tc>
          <w:tcPr>
            <w:tcW w:w="4419" w:type="dxa"/>
            <w:shd w:val="clear" w:color="auto" w:fill="auto"/>
          </w:tcPr>
          <w:p w:rsidR="00476722" w:rsidRPr="00476722" w:rsidRDefault="00476722" w:rsidP="00466671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476722">
              <w:rPr>
                <w:rFonts w:ascii="Times New Roman" w:hAnsi="Times New Roman" w:cs="Times New Roman"/>
                <w:b/>
                <w:i/>
              </w:rPr>
              <w:t xml:space="preserve">            </w:t>
            </w:r>
          </w:p>
          <w:p w:rsidR="00476722" w:rsidRPr="00476722" w:rsidRDefault="00476722" w:rsidP="00466671">
            <w:pPr>
              <w:rPr>
                <w:rFonts w:ascii="Times New Roman" w:hAnsi="Times New Roman" w:cs="Times New Roman"/>
              </w:rPr>
            </w:pPr>
            <w:r w:rsidRPr="00476722">
              <w:rPr>
                <w:rFonts w:ascii="Times New Roman" w:hAnsi="Times New Roman" w:cs="Times New Roman"/>
              </w:rPr>
              <w:t xml:space="preserve">                 </w:t>
            </w:r>
          </w:p>
          <w:p w:rsidR="00476722" w:rsidRPr="00476722" w:rsidRDefault="00476722" w:rsidP="0046667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76722" w:rsidRPr="00476722" w:rsidRDefault="00476722" w:rsidP="0046667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76722" w:rsidRPr="00476722" w:rsidRDefault="00476722" w:rsidP="0046667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76722" w:rsidRPr="009A6E42" w:rsidRDefault="00476722" w:rsidP="0046667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6E4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Đỗ Thị Bạch Liên </w:t>
            </w:r>
          </w:p>
        </w:tc>
      </w:tr>
    </w:tbl>
    <w:p w:rsidR="00476722" w:rsidRPr="00476722" w:rsidRDefault="00476722" w:rsidP="00476722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476722" w:rsidRPr="00476722" w:rsidRDefault="00476722" w:rsidP="00476722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E48ED" w:rsidRPr="00476722" w:rsidRDefault="00FE48ED" w:rsidP="00C527AA">
      <w:pPr>
        <w:rPr>
          <w:rFonts w:ascii="Times New Roman" w:hAnsi="Times New Roman" w:cs="Times New Roman"/>
        </w:rPr>
      </w:pPr>
    </w:p>
    <w:sectPr w:rsidR="00FE48ED" w:rsidRPr="00476722" w:rsidSect="00700E13">
      <w:pgSz w:w="11909" w:h="16834"/>
      <w:pgMar w:top="1134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37B"/>
    <w:multiLevelType w:val="multilevel"/>
    <w:tmpl w:val="6BCCDB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ED"/>
    <w:rsid w:val="000D14A1"/>
    <w:rsid w:val="00355423"/>
    <w:rsid w:val="00476722"/>
    <w:rsid w:val="004A36AD"/>
    <w:rsid w:val="005057B2"/>
    <w:rsid w:val="005C13F6"/>
    <w:rsid w:val="00700E13"/>
    <w:rsid w:val="007B5E13"/>
    <w:rsid w:val="007C6378"/>
    <w:rsid w:val="0086337F"/>
    <w:rsid w:val="0097570E"/>
    <w:rsid w:val="009A6E42"/>
    <w:rsid w:val="00B3055E"/>
    <w:rsid w:val="00B53ED6"/>
    <w:rsid w:val="00B60191"/>
    <w:rsid w:val="00B81BE7"/>
    <w:rsid w:val="00B87D52"/>
    <w:rsid w:val="00C527AA"/>
    <w:rsid w:val="00CE3034"/>
    <w:rsid w:val="00D74544"/>
    <w:rsid w:val="00E31B25"/>
    <w:rsid w:val="00EC3854"/>
    <w:rsid w:val="00EC584F"/>
    <w:rsid w:val="00EF66A1"/>
    <w:rsid w:val="00F11C53"/>
    <w:rsid w:val="00F73AA9"/>
    <w:rsid w:val="00FE110C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vi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6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E110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F66A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vi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6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E110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F66A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39</cp:revision>
  <cp:lastPrinted>2020-05-07T10:13:00Z</cp:lastPrinted>
  <dcterms:created xsi:type="dcterms:W3CDTF">2020-04-27T03:27:00Z</dcterms:created>
  <dcterms:modified xsi:type="dcterms:W3CDTF">2020-05-07T10:14:00Z</dcterms:modified>
</cp:coreProperties>
</file>